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95" w:rsidRPr="008F6C62" w:rsidRDefault="006E3695" w:rsidP="006E36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tbl>
      <w:tblPr>
        <w:tblStyle w:val="a3"/>
        <w:tblW w:w="15444" w:type="dxa"/>
        <w:tblInd w:w="-176" w:type="dxa"/>
        <w:tblLayout w:type="fixed"/>
        <w:tblLook w:val="04A0"/>
      </w:tblPr>
      <w:tblGrid>
        <w:gridCol w:w="562"/>
        <w:gridCol w:w="806"/>
        <w:gridCol w:w="1575"/>
        <w:gridCol w:w="1576"/>
        <w:gridCol w:w="2278"/>
        <w:gridCol w:w="1846"/>
        <w:gridCol w:w="4675"/>
        <w:gridCol w:w="2126"/>
      </w:tblGrid>
      <w:tr w:rsidR="006E3695" w:rsidTr="006E3695">
        <w:tc>
          <w:tcPr>
            <w:tcW w:w="562" w:type="dxa"/>
            <w:vMerge w:val="restart"/>
            <w:textDirection w:val="btLr"/>
          </w:tcPr>
          <w:p w:rsidR="006E3695" w:rsidRDefault="006E3695" w:rsidP="00472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   15.05.2020</w:t>
            </w:r>
          </w:p>
        </w:tc>
        <w:tc>
          <w:tcPr>
            <w:tcW w:w="806" w:type="dxa"/>
          </w:tcPr>
          <w:p w:rsidR="006E3695" w:rsidRDefault="006E3695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75" w:type="dxa"/>
          </w:tcPr>
          <w:p w:rsidR="006E3695" w:rsidRDefault="006E3695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76" w:type="dxa"/>
          </w:tcPr>
          <w:p w:rsidR="006E3695" w:rsidRDefault="006E3695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78" w:type="dxa"/>
          </w:tcPr>
          <w:p w:rsidR="006E3695" w:rsidRPr="00434ED2" w:rsidRDefault="006E3695" w:rsidP="00472C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46" w:type="dxa"/>
          </w:tcPr>
          <w:p w:rsidR="006E3695" w:rsidRDefault="006E3695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6E3695" w:rsidRPr="00434ED2" w:rsidRDefault="006E3695" w:rsidP="00472C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675" w:type="dxa"/>
          </w:tcPr>
          <w:p w:rsidR="006E3695" w:rsidRDefault="006E3695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6" w:type="dxa"/>
          </w:tcPr>
          <w:p w:rsidR="006E3695" w:rsidRDefault="006E3695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E3695" w:rsidTr="006E3695">
        <w:tc>
          <w:tcPr>
            <w:tcW w:w="562" w:type="dxa"/>
            <w:vMerge/>
          </w:tcPr>
          <w:p w:rsidR="006E3695" w:rsidRDefault="006E3695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E3695" w:rsidRPr="00434ED2" w:rsidRDefault="006E3695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6E3695" w:rsidRPr="00434ED2" w:rsidRDefault="006E3695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6" w:type="dxa"/>
          </w:tcPr>
          <w:p w:rsidR="006E3695" w:rsidRPr="00434ED2" w:rsidRDefault="006E3695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78" w:type="dxa"/>
          </w:tcPr>
          <w:p w:rsidR="006E3695" w:rsidRPr="00EA77DE" w:rsidRDefault="006E3695" w:rsidP="00472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6E3695" w:rsidRPr="00E50998" w:rsidRDefault="006E3695" w:rsidP="00472C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846" w:type="dxa"/>
          </w:tcPr>
          <w:p w:rsidR="006E3695" w:rsidRPr="00434ED2" w:rsidRDefault="006E3695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4675" w:type="dxa"/>
          </w:tcPr>
          <w:p w:rsidR="006E3695" w:rsidRDefault="006E3695" w:rsidP="00472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E75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https://youtu.be/NMm3qkpxoHQ</w:t>
              </w:r>
            </w:hyperlink>
          </w:p>
          <w:p w:rsidR="006E3695" w:rsidRDefault="006E3695" w:rsidP="00472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  <w:p w:rsidR="006E3695" w:rsidRPr="00434ED2" w:rsidRDefault="006E3695" w:rsidP="00472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ссылке: </w:t>
            </w:r>
            <w:hyperlink r:id="rId5" w:history="1">
              <w:r w:rsidRPr="00AE6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https://videouroki.net/tests/83036180/</w:t>
              </w:r>
            </w:hyperlink>
          </w:p>
        </w:tc>
        <w:tc>
          <w:tcPr>
            <w:tcW w:w="2126" w:type="dxa"/>
          </w:tcPr>
          <w:p w:rsidR="006E3695" w:rsidRPr="00434ED2" w:rsidRDefault="006E3695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6E3695" w:rsidTr="006E3695">
        <w:tc>
          <w:tcPr>
            <w:tcW w:w="562" w:type="dxa"/>
            <w:vMerge/>
          </w:tcPr>
          <w:p w:rsidR="006E3695" w:rsidRDefault="006E3695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E3695" w:rsidRPr="00434ED2" w:rsidRDefault="006E3695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6E3695" w:rsidRPr="00434ED2" w:rsidRDefault="006E3695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76" w:type="dxa"/>
            <w:vMerge w:val="restart"/>
          </w:tcPr>
          <w:p w:rsidR="006E3695" w:rsidRPr="00434ED2" w:rsidRDefault="006E3695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78" w:type="dxa"/>
            <w:vMerge w:val="restart"/>
          </w:tcPr>
          <w:p w:rsidR="006E3695" w:rsidRPr="00EA77DE" w:rsidRDefault="006E3695" w:rsidP="00472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6E3695" w:rsidRPr="0008557D" w:rsidRDefault="006E3695" w:rsidP="00472C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</w:t>
            </w:r>
          </w:p>
        </w:tc>
        <w:tc>
          <w:tcPr>
            <w:tcW w:w="1846" w:type="dxa"/>
            <w:vMerge w:val="restart"/>
          </w:tcPr>
          <w:p w:rsidR="006E3695" w:rsidRPr="00434ED2" w:rsidRDefault="006E3695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4675" w:type="dxa"/>
            <w:vMerge w:val="restart"/>
          </w:tcPr>
          <w:p w:rsidR="006E3695" w:rsidRDefault="006E3695" w:rsidP="00472CC1">
            <w:pPr>
              <w:tabs>
                <w:tab w:val="left" w:pos="1576"/>
              </w:tabs>
            </w:pPr>
            <w:hyperlink r:id="rId6" w:tgtFrame="_blank" w:tooltip="Поделиться ссылкой" w:history="1">
              <w:r w:rsidRPr="00674A9C">
                <w:rPr>
                  <w:rStyle w:val="a4"/>
                  <w:rFonts w:ascii="Arial" w:hAnsi="Arial" w:cs="Arial"/>
                  <w:spacing w:val="17"/>
                </w:rPr>
                <w:t>https://youtu.be/MWAjwxpmLfo</w:t>
              </w:r>
            </w:hyperlink>
          </w:p>
          <w:p w:rsidR="006E3695" w:rsidRPr="00650B8C" w:rsidRDefault="006E3695" w:rsidP="00472CC1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(работать по ходу видео)</w:t>
            </w:r>
          </w:p>
        </w:tc>
        <w:tc>
          <w:tcPr>
            <w:tcW w:w="2126" w:type="dxa"/>
            <w:vMerge w:val="restart"/>
          </w:tcPr>
          <w:p w:rsidR="006E3695" w:rsidRPr="00434ED2" w:rsidRDefault="006E3695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пять своих примеров по теме.</w:t>
            </w:r>
          </w:p>
        </w:tc>
      </w:tr>
      <w:tr w:rsidR="006E3695" w:rsidTr="006E3695">
        <w:tc>
          <w:tcPr>
            <w:tcW w:w="562" w:type="dxa"/>
            <w:vMerge/>
          </w:tcPr>
          <w:p w:rsidR="006E3695" w:rsidRDefault="006E3695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E3695" w:rsidRPr="00434ED2" w:rsidRDefault="006E3695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6E3695" w:rsidRPr="00434ED2" w:rsidRDefault="006E3695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76" w:type="dxa"/>
            <w:vMerge/>
          </w:tcPr>
          <w:p w:rsidR="006E3695" w:rsidRPr="00434ED2" w:rsidRDefault="006E3695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6E3695" w:rsidRPr="0008557D" w:rsidRDefault="006E3695" w:rsidP="00472C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E3695" w:rsidRPr="00B2097C" w:rsidRDefault="006E3695" w:rsidP="00472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vMerge/>
          </w:tcPr>
          <w:p w:rsidR="006E3695" w:rsidRPr="00B2097C" w:rsidRDefault="006E3695" w:rsidP="00472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E3695" w:rsidRPr="00434ED2" w:rsidRDefault="006E3695" w:rsidP="00472CC1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95" w:rsidTr="006E3695">
        <w:tc>
          <w:tcPr>
            <w:tcW w:w="562" w:type="dxa"/>
            <w:vMerge/>
          </w:tcPr>
          <w:p w:rsidR="006E3695" w:rsidRDefault="006E3695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2" w:type="dxa"/>
            <w:gridSpan w:val="7"/>
          </w:tcPr>
          <w:p w:rsidR="006E3695" w:rsidRPr="00434ED2" w:rsidRDefault="006E3695" w:rsidP="00472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6E3695" w:rsidTr="006E3695">
        <w:tc>
          <w:tcPr>
            <w:tcW w:w="562" w:type="dxa"/>
            <w:vMerge/>
          </w:tcPr>
          <w:p w:rsidR="006E3695" w:rsidRDefault="006E3695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E3695" w:rsidRPr="00434ED2" w:rsidRDefault="006E3695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6E3695" w:rsidRPr="00434ED2" w:rsidRDefault="006E3695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76" w:type="dxa"/>
          </w:tcPr>
          <w:p w:rsidR="006E3695" w:rsidRPr="00434ED2" w:rsidRDefault="006E3695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78" w:type="dxa"/>
          </w:tcPr>
          <w:p w:rsidR="006E3695" w:rsidRPr="00EA77DE" w:rsidRDefault="006E3695" w:rsidP="00472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6E3695" w:rsidRPr="008F6C62" w:rsidRDefault="006E3695" w:rsidP="00472C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1846" w:type="dxa"/>
          </w:tcPr>
          <w:p w:rsidR="006E3695" w:rsidRPr="001E12E1" w:rsidRDefault="006E3695" w:rsidP="00472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12E1">
              <w:rPr>
                <w:rFonts w:ascii="Times New Roman" w:hAnsi="Times New Roman" w:cs="Times New Roman"/>
              </w:rPr>
              <w:t xml:space="preserve">Праздничные народные гулянья. </w:t>
            </w:r>
          </w:p>
          <w:p w:rsidR="006E3695" w:rsidRPr="00B2097C" w:rsidRDefault="006E3695" w:rsidP="00472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6E3695" w:rsidRDefault="006E3695" w:rsidP="00472CC1">
            <w:r>
              <w:t xml:space="preserve">Асу </w:t>
            </w:r>
            <w:proofErr w:type="spellStart"/>
            <w:r>
              <w:t>Рсо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</w:p>
          <w:p w:rsidR="006E3695" w:rsidRDefault="006E3695" w:rsidP="00472CC1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https://nsportal.ru/nachalnaya-shkola/izo/2017/03/11/rozhdestvo-v-rossi</w:t>
              </w:r>
            </w:hyperlink>
          </w:p>
          <w:p w:rsidR="006E3695" w:rsidRPr="006E3695" w:rsidRDefault="006E3695" w:rsidP="00472CC1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6E3695">
              <w:rPr>
                <w:rFonts w:ascii="Times New Roman" w:hAnsi="Times New Roman" w:cs="Times New Roman"/>
                <w:sz w:val="23"/>
                <w:szCs w:val="23"/>
              </w:rPr>
              <w:t>Выполняем рисунок на тему «Рождество»</w:t>
            </w:r>
          </w:p>
        </w:tc>
        <w:tc>
          <w:tcPr>
            <w:tcW w:w="2126" w:type="dxa"/>
          </w:tcPr>
          <w:p w:rsidR="006E3695" w:rsidRPr="00434ED2" w:rsidRDefault="006E3695" w:rsidP="00472CC1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6E3695" w:rsidTr="006E3695">
        <w:trPr>
          <w:trHeight w:val="562"/>
        </w:trPr>
        <w:tc>
          <w:tcPr>
            <w:tcW w:w="562" w:type="dxa"/>
            <w:vMerge/>
          </w:tcPr>
          <w:p w:rsidR="006E3695" w:rsidRDefault="006E3695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E3695" w:rsidRPr="00434ED2" w:rsidRDefault="006E3695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6E3695" w:rsidRPr="00434ED2" w:rsidRDefault="006E3695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76" w:type="dxa"/>
          </w:tcPr>
          <w:p w:rsidR="006E3695" w:rsidRPr="00434ED2" w:rsidRDefault="006E3695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78" w:type="dxa"/>
          </w:tcPr>
          <w:p w:rsidR="006E3695" w:rsidRPr="00EA77DE" w:rsidRDefault="006E3695" w:rsidP="00472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  <w:p w:rsidR="006E3695" w:rsidRPr="008F6C62" w:rsidRDefault="006E3695" w:rsidP="00472C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1846" w:type="dxa"/>
          </w:tcPr>
          <w:p w:rsidR="006E3695" w:rsidRPr="00434ED2" w:rsidRDefault="006E3695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Римская империя в 1 веке н. э. </w:t>
            </w:r>
          </w:p>
        </w:tc>
        <w:tc>
          <w:tcPr>
            <w:tcW w:w="4675" w:type="dxa"/>
          </w:tcPr>
          <w:p w:rsidR="006E3695" w:rsidRDefault="006E3695" w:rsidP="00472CC1">
            <w:pPr>
              <w:tabs>
                <w:tab w:val="left" w:pos="1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Pr="001107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https://youtu.be/OjbHm9fervI</w:t>
              </w:r>
            </w:hyperlink>
          </w:p>
          <w:p w:rsidR="006E3695" w:rsidRPr="00AA2FFA" w:rsidRDefault="006E3695" w:rsidP="00472CC1">
            <w:pPr>
              <w:tabs>
                <w:tab w:val="left" w:pos="1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по теме «Соседи Римской империи» или прочитать параграф 54. </w:t>
            </w:r>
          </w:p>
        </w:tc>
        <w:tc>
          <w:tcPr>
            <w:tcW w:w="2126" w:type="dxa"/>
          </w:tcPr>
          <w:p w:rsidR="006E3695" w:rsidRDefault="006E3695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9" w:tgtFrame="_blank" w:tooltip="Поделиться ссылкой" w:history="1">
              <w:r w:rsidRPr="006D5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6D5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D5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youtu.be</w:t>
              </w:r>
              <w:proofErr w:type="spellEnd"/>
              <w:r w:rsidRPr="006D5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/p8l_NXMbpSA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6E3695" w:rsidRDefault="006E3695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55. </w:t>
            </w:r>
          </w:p>
          <w:p w:rsidR="006E3695" w:rsidRPr="000922EE" w:rsidRDefault="006E3695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7-10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фактов об императоре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Нероне. </w:t>
            </w:r>
          </w:p>
        </w:tc>
      </w:tr>
      <w:tr w:rsidR="006E3695" w:rsidTr="006E3695">
        <w:trPr>
          <w:trHeight w:val="562"/>
        </w:trPr>
        <w:tc>
          <w:tcPr>
            <w:tcW w:w="562" w:type="dxa"/>
            <w:vMerge/>
          </w:tcPr>
          <w:p w:rsidR="006E3695" w:rsidRDefault="006E3695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E3695" w:rsidRDefault="006E3695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E3695" w:rsidRDefault="006E3695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76" w:type="dxa"/>
          </w:tcPr>
          <w:p w:rsidR="006E3695" w:rsidRDefault="006E3695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78" w:type="dxa"/>
          </w:tcPr>
          <w:p w:rsidR="006E3695" w:rsidRPr="000B5D2E" w:rsidRDefault="006E3695" w:rsidP="00472C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1846" w:type="dxa"/>
          </w:tcPr>
          <w:p w:rsidR="006E3695" w:rsidRDefault="006E3695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 в ВОВ</w:t>
            </w:r>
          </w:p>
        </w:tc>
        <w:tc>
          <w:tcPr>
            <w:tcW w:w="4675" w:type="dxa"/>
          </w:tcPr>
          <w:p w:rsidR="006E3695" w:rsidRDefault="006E3695" w:rsidP="0047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3F5F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https://youtu.be/vdCMIPLUGW0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(Куйбышев в ВОВ)  </w:t>
            </w:r>
          </w:p>
          <w:p w:rsidR="006E3695" w:rsidRDefault="006E3695" w:rsidP="00472CC1">
            <w:pPr>
              <w:tabs>
                <w:tab w:val="left" w:pos="1386"/>
              </w:tabs>
            </w:pPr>
            <w:hyperlink r:id="rId11" w:history="1">
              <w:r w:rsidRPr="003F5F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https://yadi.sk/d/90J23BHvS2HRcA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(Презентации Куйбышев в ВОВ)</w:t>
            </w:r>
          </w:p>
        </w:tc>
        <w:tc>
          <w:tcPr>
            <w:tcW w:w="2126" w:type="dxa"/>
          </w:tcPr>
          <w:p w:rsidR="006E3695" w:rsidRDefault="006E3695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6E3695" w:rsidRDefault="006E3695" w:rsidP="006E36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33EE" w:rsidRDefault="008B33EE"/>
    <w:sectPr w:rsidR="008B33EE" w:rsidSect="006E36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695"/>
    <w:rsid w:val="006E3695"/>
    <w:rsid w:val="008B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3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jbHm9ferv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nachalnaya-shkola/izo/2017/03/11/rozhdestvo-v-ros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WAjwxpmLfo" TargetMode="External"/><Relationship Id="rId11" Type="http://schemas.openxmlformats.org/officeDocument/2006/relationships/hyperlink" Target="https://yadi.sk/d/90J23BHvS2HRcA" TargetMode="External"/><Relationship Id="rId5" Type="http://schemas.openxmlformats.org/officeDocument/2006/relationships/hyperlink" Target="https://videouroki.net/tests/83036180/" TargetMode="External"/><Relationship Id="rId10" Type="http://schemas.openxmlformats.org/officeDocument/2006/relationships/hyperlink" Target="https://youtu.be/vdCMIPLUGW0" TargetMode="External"/><Relationship Id="rId4" Type="http://schemas.openxmlformats.org/officeDocument/2006/relationships/hyperlink" Target="https://youtu.be/NMm3qkpxoHQ" TargetMode="External"/><Relationship Id="rId9" Type="http://schemas.openxmlformats.org/officeDocument/2006/relationships/hyperlink" Target="https://youtu.be/p8l_NXMbp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2020-05-12T15:16:00Z</dcterms:created>
  <dcterms:modified xsi:type="dcterms:W3CDTF">2020-05-12T15:17:00Z</dcterms:modified>
</cp:coreProperties>
</file>