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531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70"/>
        <w:gridCol w:w="470"/>
        <w:gridCol w:w="825"/>
        <w:gridCol w:w="1320"/>
        <w:gridCol w:w="1559"/>
        <w:gridCol w:w="1871"/>
        <w:gridCol w:w="5642"/>
        <w:gridCol w:w="2629"/>
      </w:tblGrid>
      <w:tr w:rsidR="001C23B7" w:rsidRPr="0019089C" w:rsidTr="0019089C">
        <w:trPr>
          <w:cantSplit/>
          <w:trHeight w:val="1134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19089C" w:rsidRDefault="004D7DB2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19089C" w:rsidRDefault="004D7DB2" w:rsidP="0019089C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9089C" w:rsidRDefault="004D7DB2" w:rsidP="001908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9089C" w:rsidRDefault="004D7DB2" w:rsidP="001908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9089C" w:rsidRDefault="004D7DB2" w:rsidP="001908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9089C" w:rsidRDefault="004D7DB2" w:rsidP="001908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4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9089C" w:rsidRDefault="004D7DB2" w:rsidP="001908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9089C" w:rsidRDefault="004D7DB2" w:rsidP="001908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C23B7" w:rsidRPr="0019089C" w:rsidTr="0019089C"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618A1" w:rsidRPr="0019089C" w:rsidRDefault="001C23B7" w:rsidP="0019089C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18.05</w:t>
            </w:r>
            <w:r w:rsidR="001618A1"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70" w:type="dxa"/>
            <w:tcBorders>
              <w:top w:val="single" w:sz="12" w:space="0" w:color="auto"/>
            </w:tcBorders>
          </w:tcPr>
          <w:p w:rsidR="001618A1" w:rsidRPr="0019089C" w:rsidRDefault="001618A1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1618A1" w:rsidRPr="0019089C" w:rsidRDefault="001618A1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1618A1" w:rsidRPr="0019089C" w:rsidRDefault="001C23B7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1D0254"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</w:t>
            </w:r>
            <w:proofErr w:type="gramStart"/>
            <w:r w:rsidR="001D0254"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1D0254"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абота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618A1" w:rsidRPr="0019089C" w:rsidRDefault="001618A1" w:rsidP="001908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1618A1" w:rsidRPr="0019089C" w:rsidRDefault="001C23B7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«Повторение»</w:t>
            </w:r>
          </w:p>
        </w:tc>
        <w:tc>
          <w:tcPr>
            <w:tcW w:w="5642" w:type="dxa"/>
            <w:tcBorders>
              <w:top w:val="single" w:sz="12" w:space="0" w:color="auto"/>
            </w:tcBorders>
          </w:tcPr>
          <w:p w:rsidR="00F17B47" w:rsidRPr="0019089C" w:rsidRDefault="001C23B7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9089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9089C">
              <w:rPr>
                <w:rFonts w:ascii="Times New Roman" w:hAnsi="Times New Roman" w:cs="Times New Roman"/>
                <w:sz w:val="24"/>
                <w:szCs w:val="24"/>
              </w:rPr>
              <w:t>.135,у.248; у.249-устно,у.250</w:t>
            </w:r>
          </w:p>
        </w:tc>
        <w:tc>
          <w:tcPr>
            <w:tcW w:w="2629" w:type="dxa"/>
            <w:tcBorders>
              <w:top w:val="single" w:sz="12" w:space="0" w:color="auto"/>
            </w:tcBorders>
          </w:tcPr>
          <w:p w:rsidR="001618A1" w:rsidRPr="0019089C" w:rsidRDefault="001C23B7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 77</w:t>
            </w:r>
          </w:p>
        </w:tc>
      </w:tr>
      <w:tr w:rsidR="001C23B7" w:rsidRPr="0019089C" w:rsidTr="0019089C">
        <w:trPr>
          <w:trHeight w:val="1422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1618A1" w:rsidRPr="0019089C" w:rsidRDefault="001618A1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1618A1" w:rsidRPr="0019089C" w:rsidRDefault="001618A1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825" w:type="dxa"/>
          </w:tcPr>
          <w:p w:rsidR="001618A1" w:rsidRPr="0019089C" w:rsidRDefault="001618A1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320" w:type="dxa"/>
          </w:tcPr>
          <w:p w:rsidR="001618A1" w:rsidRPr="0019089C" w:rsidRDefault="003B005F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</w:tcPr>
          <w:p w:rsidR="001618A1" w:rsidRPr="0019089C" w:rsidRDefault="001618A1" w:rsidP="001908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908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908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71" w:type="dxa"/>
          </w:tcPr>
          <w:p w:rsidR="001618A1" w:rsidRPr="0019089C" w:rsidRDefault="001C23B7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Г.-</w:t>
            </w:r>
            <w:proofErr w:type="spellStart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Х.Андерсен</w:t>
            </w:r>
            <w:proofErr w:type="spellEnd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«Гадкий утенок»</w:t>
            </w:r>
          </w:p>
        </w:tc>
        <w:tc>
          <w:tcPr>
            <w:tcW w:w="5642" w:type="dxa"/>
          </w:tcPr>
          <w:p w:rsidR="001618A1" w:rsidRPr="0019089C" w:rsidRDefault="001C23B7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тр.200-205(до последнего абзаца)</w:t>
            </w:r>
            <w:r w:rsidR="008E3364"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-прочитать</w:t>
            </w:r>
          </w:p>
        </w:tc>
        <w:tc>
          <w:tcPr>
            <w:tcW w:w="2629" w:type="dxa"/>
          </w:tcPr>
          <w:p w:rsidR="001618A1" w:rsidRPr="0019089C" w:rsidRDefault="008E3364" w:rsidP="001908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</w:t>
            </w:r>
            <w:r w:rsidR="001C23B7"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200-205(озаглавить пункты плана)</w:t>
            </w:r>
          </w:p>
        </w:tc>
      </w:tr>
      <w:tr w:rsidR="0019089C" w:rsidRPr="0019089C" w:rsidTr="0019089C">
        <w:tc>
          <w:tcPr>
            <w:tcW w:w="470" w:type="dxa"/>
            <w:vMerge/>
            <w:tcBorders>
              <w:left w:val="single" w:sz="12" w:space="0" w:color="auto"/>
            </w:tcBorders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320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9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19089C" w:rsidRPr="0019089C" w:rsidRDefault="0019089C" w:rsidP="001908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089C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19089C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871" w:type="dxa"/>
          </w:tcPr>
          <w:p w:rsidR="0019089C" w:rsidRPr="0019089C" w:rsidRDefault="0019089C" w:rsidP="001908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9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Sundays</w:t>
            </w:r>
          </w:p>
        </w:tc>
        <w:tc>
          <w:tcPr>
            <w:tcW w:w="5642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youtu</w:t>
              </w:r>
              <w:proofErr w:type="spellEnd"/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be</w:t>
              </w:r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ErG</w:t>
              </w:r>
              <w:proofErr w:type="spellEnd"/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13</w:t>
              </w:r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</w:t>
              </w:r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RfA</w:t>
              </w:r>
              <w:proofErr w:type="spellEnd"/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19089C" w:rsidRPr="0019089C" w:rsidRDefault="0019089C" w:rsidP="001908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стр.128 (60)  упр.1</w:t>
            </w:r>
          </w:p>
          <w:p w:rsidR="0019089C" w:rsidRPr="0019089C" w:rsidRDefault="0019089C" w:rsidP="001908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https://www.youtube.com/watch?v=s3lycVm6DsU</w:t>
              </w:r>
            </w:hyperlink>
          </w:p>
        </w:tc>
        <w:tc>
          <w:tcPr>
            <w:tcW w:w="2629" w:type="dxa"/>
          </w:tcPr>
          <w:p w:rsidR="0019089C" w:rsidRPr="0019089C" w:rsidRDefault="0019089C" w:rsidP="001908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9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908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089C">
              <w:rPr>
                <w:rFonts w:ascii="Times New Roman" w:hAnsi="Times New Roman" w:cs="Times New Roman"/>
                <w:sz w:val="24"/>
                <w:szCs w:val="24"/>
              </w:rPr>
              <w:t xml:space="preserve"> стр. 127 ( 59) упр.6</w:t>
            </w:r>
          </w:p>
          <w:p w:rsidR="0019089C" w:rsidRPr="0019089C" w:rsidRDefault="0019089C" w:rsidP="001908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9C">
              <w:rPr>
                <w:rFonts w:ascii="Times New Roman" w:hAnsi="Times New Roman" w:cs="Times New Roman"/>
                <w:sz w:val="24"/>
                <w:szCs w:val="24"/>
              </w:rPr>
              <w:t xml:space="preserve"> ( портфолио)</w:t>
            </w:r>
          </w:p>
        </w:tc>
      </w:tr>
      <w:tr w:rsidR="0019089C" w:rsidRPr="0019089C" w:rsidTr="0019089C">
        <w:tc>
          <w:tcPr>
            <w:tcW w:w="470" w:type="dxa"/>
            <w:vMerge/>
            <w:tcBorders>
              <w:left w:val="single" w:sz="12" w:space="0" w:color="auto"/>
            </w:tcBorders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9C">
              <w:rPr>
                <w:rFonts w:ascii="Times New Roman" w:hAnsi="Times New Roman" w:cs="Times New Roman"/>
                <w:sz w:val="24"/>
                <w:szCs w:val="24"/>
              </w:rPr>
              <w:t>Англ. язык (Бирюкова В.А.)</w:t>
            </w:r>
          </w:p>
        </w:tc>
        <w:tc>
          <w:tcPr>
            <w:tcW w:w="1871" w:type="dxa"/>
          </w:tcPr>
          <w:p w:rsidR="0019089C" w:rsidRPr="0019089C" w:rsidRDefault="0019089C" w:rsidP="001908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9" w:tooltip="Выбратьтемуурока" w:history="1">
              <w:r w:rsidRPr="0019089C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On Sundays</w:t>
              </w:r>
            </w:hyperlink>
          </w:p>
          <w:p w:rsidR="0019089C" w:rsidRPr="0019089C" w:rsidRDefault="0019089C" w:rsidP="001908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 simple</w:t>
            </w:r>
          </w:p>
          <w:p w:rsidR="0019089C" w:rsidRPr="0019089C" w:rsidRDefault="0019089C" w:rsidP="001908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настоящеевремя</w:t>
            </w:r>
            <w:proofErr w:type="spellEnd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642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(вся группа)</w:t>
            </w:r>
          </w:p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видео: </w:t>
            </w:r>
            <w:hyperlink r:id="rId10" w:history="1"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https://youtu.be/ErG13R-RfA4</w:t>
              </w:r>
            </w:hyperlink>
          </w:p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упр.1.стр.126 (в новом учебнике – 58) выписать слова, перевести.</w:t>
            </w:r>
          </w:p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Упр.2.стр.124 (стр.56- в новом учебнике) письменно</w:t>
            </w:r>
          </w:p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по теме. По ссылке:</w:t>
            </w:r>
          </w:p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https://padlet.com/vbirykova83/unrl59nxd2znx9ja</w:t>
              </w:r>
            </w:hyperlink>
          </w:p>
        </w:tc>
        <w:tc>
          <w:tcPr>
            <w:tcW w:w="2629" w:type="dxa"/>
          </w:tcPr>
          <w:p w:rsidR="0019089C" w:rsidRPr="0019089C" w:rsidRDefault="0019089C" w:rsidP="001908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Перейти по ссылке: </w:t>
            </w:r>
            <w:hyperlink r:id="rId12" w:history="1"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https://padlet.com/vbirykova83/unrl59nxd2znx9ja</w:t>
              </w:r>
            </w:hyperlink>
          </w:p>
          <w:p w:rsidR="0019089C" w:rsidRPr="0019089C" w:rsidRDefault="0019089C" w:rsidP="001908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Правило выучить и выполнить упр</w:t>
            </w:r>
            <w:proofErr w:type="gramStart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spellStart"/>
            <w:proofErr w:type="gramEnd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</w:t>
            </w:r>
            <w:proofErr w:type="spellEnd"/>
          </w:p>
        </w:tc>
      </w:tr>
      <w:tr w:rsidR="0019089C" w:rsidRPr="0019089C" w:rsidTr="00FA7B31">
        <w:tc>
          <w:tcPr>
            <w:tcW w:w="470" w:type="dxa"/>
            <w:vMerge/>
            <w:tcBorders>
              <w:left w:val="single" w:sz="12" w:space="0" w:color="auto"/>
            </w:tcBorders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6" w:type="dxa"/>
            <w:gridSpan w:val="7"/>
          </w:tcPr>
          <w:p w:rsidR="0019089C" w:rsidRPr="0019089C" w:rsidRDefault="0019089C" w:rsidP="001908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19089C" w:rsidRPr="0019089C" w:rsidTr="0019089C">
        <w:trPr>
          <w:trHeight w:val="356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5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320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Онлайн/</w:t>
            </w:r>
            <w:proofErr w:type="spellStart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</w:t>
            </w:r>
            <w:proofErr w:type="spellEnd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работа.</w:t>
            </w:r>
          </w:p>
        </w:tc>
        <w:tc>
          <w:tcPr>
            <w:tcW w:w="1559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1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5642" w:type="dxa"/>
          </w:tcPr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file:///C:/Users/Dahiil/Desktop/Дистанционное%20обучение/fizicheskaja_kultura_1_4kl_ljah_v_i_2013_190s.pdf</w:t>
              </w:r>
            </w:hyperlink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(повторить</w:t>
            </w:r>
            <w:proofErr w:type="gramStart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</w:t>
            </w:r>
            <w:proofErr w:type="gramEnd"/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 92-105.)</w:t>
            </w:r>
          </w:p>
          <w:p w:rsidR="0019089C" w:rsidRPr="0019089C" w:rsidRDefault="0019089C" w:rsidP="001908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Пройти тест по ссылке: </w:t>
            </w:r>
          </w:p>
          <w:p w:rsidR="0019089C" w:rsidRPr="0019089C" w:rsidRDefault="0019089C" w:rsidP="00190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Pr="001908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https://videouroki.net/tests/556850761/</w:t>
              </w:r>
            </w:hyperlink>
          </w:p>
        </w:tc>
        <w:tc>
          <w:tcPr>
            <w:tcW w:w="2629" w:type="dxa"/>
          </w:tcPr>
          <w:p w:rsidR="0019089C" w:rsidRPr="0019089C" w:rsidRDefault="0019089C" w:rsidP="001908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</w:tbl>
    <w:p w:rsidR="0033743B" w:rsidRDefault="0033743B" w:rsidP="00A531D8"/>
    <w:sectPr w:rsidR="0033743B" w:rsidSect="00A927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87" w:rsidRDefault="00106087" w:rsidP="00FC5F13">
      <w:pPr>
        <w:spacing w:after="0" w:line="240" w:lineRule="auto"/>
      </w:pPr>
      <w:r>
        <w:separator/>
      </w:r>
    </w:p>
  </w:endnote>
  <w:endnote w:type="continuationSeparator" w:id="0">
    <w:p w:rsidR="00106087" w:rsidRDefault="00106087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87" w:rsidRDefault="00106087" w:rsidP="00FC5F13">
      <w:pPr>
        <w:spacing w:after="0" w:line="240" w:lineRule="auto"/>
      </w:pPr>
      <w:r>
        <w:separator/>
      </w:r>
    </w:p>
  </w:footnote>
  <w:footnote w:type="continuationSeparator" w:id="0">
    <w:p w:rsidR="00106087" w:rsidRDefault="00106087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153E7"/>
    <w:rsid w:val="00036DC7"/>
    <w:rsid w:val="00060621"/>
    <w:rsid w:val="000C7E1D"/>
    <w:rsid w:val="00106087"/>
    <w:rsid w:val="00130B85"/>
    <w:rsid w:val="001618A1"/>
    <w:rsid w:val="00190736"/>
    <w:rsid w:val="0019089C"/>
    <w:rsid w:val="001C23B7"/>
    <w:rsid w:val="001D0254"/>
    <w:rsid w:val="002778A1"/>
    <w:rsid w:val="002B2773"/>
    <w:rsid w:val="002B3801"/>
    <w:rsid w:val="002D01F5"/>
    <w:rsid w:val="002F1B80"/>
    <w:rsid w:val="002F7278"/>
    <w:rsid w:val="0030252C"/>
    <w:rsid w:val="0033743B"/>
    <w:rsid w:val="003B005F"/>
    <w:rsid w:val="003C240A"/>
    <w:rsid w:val="003F5033"/>
    <w:rsid w:val="00440FE1"/>
    <w:rsid w:val="004410C8"/>
    <w:rsid w:val="00451ED6"/>
    <w:rsid w:val="004D7DB2"/>
    <w:rsid w:val="00527A14"/>
    <w:rsid w:val="00624A7F"/>
    <w:rsid w:val="00626AA4"/>
    <w:rsid w:val="006465F6"/>
    <w:rsid w:val="006730FE"/>
    <w:rsid w:val="006A6156"/>
    <w:rsid w:val="006C4BB4"/>
    <w:rsid w:val="006C7EA7"/>
    <w:rsid w:val="007432EE"/>
    <w:rsid w:val="007664C5"/>
    <w:rsid w:val="007B513C"/>
    <w:rsid w:val="007C5E1F"/>
    <w:rsid w:val="00850325"/>
    <w:rsid w:val="008E3364"/>
    <w:rsid w:val="009609D9"/>
    <w:rsid w:val="009B3888"/>
    <w:rsid w:val="009B62CB"/>
    <w:rsid w:val="009F25F2"/>
    <w:rsid w:val="00A531D8"/>
    <w:rsid w:val="00A92734"/>
    <w:rsid w:val="00AB43B2"/>
    <w:rsid w:val="00B04038"/>
    <w:rsid w:val="00B91A2C"/>
    <w:rsid w:val="00BB72DD"/>
    <w:rsid w:val="00C9361A"/>
    <w:rsid w:val="00CD6492"/>
    <w:rsid w:val="00D70A57"/>
    <w:rsid w:val="00D75A42"/>
    <w:rsid w:val="00E5025B"/>
    <w:rsid w:val="00E573AC"/>
    <w:rsid w:val="00E61443"/>
    <w:rsid w:val="00E94A38"/>
    <w:rsid w:val="00EC0CFB"/>
    <w:rsid w:val="00F17B47"/>
    <w:rsid w:val="00F21977"/>
    <w:rsid w:val="00F422CC"/>
    <w:rsid w:val="00F50318"/>
    <w:rsid w:val="00FC5F13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3lycVm6DsU" TargetMode="External"/><Relationship Id="rId13" Type="http://schemas.openxmlformats.org/officeDocument/2006/relationships/hyperlink" Target="C://Users/Dahiil/Desktop/&#1044;&#1080;&#1089;&#1090;&#1072;&#1085;&#1094;&#1080;&#1086;&#1085;&#1085;&#1086;&#1077;%20&#1086;&#1073;&#1091;&#1095;&#1077;&#1085;&#1080;&#1077;/fizicheskaja_kultura_1_4kl_ljah_v_i_2013_190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rG13R-RfA4" TargetMode="External"/><Relationship Id="rId12" Type="http://schemas.openxmlformats.org/officeDocument/2006/relationships/hyperlink" Target="https://padlet.com/vbirykova83/unrl59nxd2znx9j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adlet.com/vbirykova83/unrl59nxd2znx9j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ErG13R-Rf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videouroki.net/tests/5568507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2020-05-16T20:42:00Z</dcterms:created>
  <dcterms:modified xsi:type="dcterms:W3CDTF">2020-05-16T20:42:00Z</dcterms:modified>
</cp:coreProperties>
</file>