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D92C4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305026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3 «Б</w:t>
      </w:r>
      <w:bookmarkStart w:id="0" w:name="_GoBack"/>
      <w:bookmarkEnd w:id="0"/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486"/>
        <w:gridCol w:w="487"/>
        <w:gridCol w:w="864"/>
        <w:gridCol w:w="1502"/>
        <w:gridCol w:w="2439"/>
        <w:gridCol w:w="2694"/>
        <w:gridCol w:w="4463"/>
        <w:gridCol w:w="2624"/>
      </w:tblGrid>
      <w:tr w:rsidR="004D7DB2" w:rsidRPr="002916BE" w:rsidTr="002916BE">
        <w:trPr>
          <w:cantSplit/>
          <w:trHeight w:val="1134"/>
        </w:trPr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2916BE" w:rsidRDefault="004D7DB2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7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2916BE" w:rsidRDefault="004D7DB2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91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2916BE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91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50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2916BE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91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43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2916BE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91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2916BE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91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446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2916BE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91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2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2916BE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91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1D20C9" w:rsidRPr="002916BE" w:rsidTr="002916BE">
        <w:tc>
          <w:tcPr>
            <w:tcW w:w="48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1D20C9" w:rsidRPr="002916BE" w:rsidRDefault="001D20C9" w:rsidP="00D748AE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6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Понедельник </w:t>
            </w:r>
            <w:r w:rsidR="00D748AE" w:rsidRPr="002916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18.05</w:t>
            </w:r>
            <w:r w:rsidRPr="002916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487" w:type="dxa"/>
            <w:tcBorders>
              <w:top w:val="single" w:sz="12" w:space="0" w:color="auto"/>
            </w:tcBorders>
          </w:tcPr>
          <w:p w:rsidR="001D20C9" w:rsidRPr="002916BE" w:rsidRDefault="001D20C9" w:rsidP="001D2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6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4" w:type="dxa"/>
            <w:tcBorders>
              <w:top w:val="single" w:sz="12" w:space="0" w:color="auto"/>
            </w:tcBorders>
          </w:tcPr>
          <w:p w:rsidR="001D20C9" w:rsidRPr="002916BE" w:rsidRDefault="001D20C9" w:rsidP="001D2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6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502" w:type="dxa"/>
            <w:tcBorders>
              <w:top w:val="single" w:sz="12" w:space="0" w:color="auto"/>
            </w:tcBorders>
          </w:tcPr>
          <w:p w:rsidR="001D20C9" w:rsidRPr="002916BE" w:rsidRDefault="001D20C9" w:rsidP="001D2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6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Он-лайн подключение</w:t>
            </w:r>
          </w:p>
        </w:tc>
        <w:tc>
          <w:tcPr>
            <w:tcW w:w="2439" w:type="dxa"/>
            <w:tcBorders>
              <w:top w:val="single" w:sz="12" w:space="0" w:color="auto"/>
            </w:tcBorders>
          </w:tcPr>
          <w:p w:rsidR="001D20C9" w:rsidRPr="002916BE" w:rsidRDefault="001D20C9" w:rsidP="001D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1D20C9" w:rsidRPr="002916BE" w:rsidRDefault="00D748AE" w:rsidP="001D2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6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Повторение. Язык и речь.</w:t>
            </w:r>
          </w:p>
        </w:tc>
        <w:tc>
          <w:tcPr>
            <w:tcW w:w="4463" w:type="dxa"/>
            <w:tcBorders>
              <w:top w:val="single" w:sz="12" w:space="0" w:color="auto"/>
            </w:tcBorders>
          </w:tcPr>
          <w:p w:rsidR="001D20C9" w:rsidRPr="002916BE" w:rsidRDefault="001D20C9" w:rsidP="001D2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6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Скайп (весь класс)</w:t>
            </w:r>
          </w:p>
          <w:p w:rsidR="00E65380" w:rsidRPr="002916BE" w:rsidRDefault="001D20C9" w:rsidP="001D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посмотрите  </w:t>
            </w:r>
            <w:r w:rsidR="00E65380" w:rsidRPr="00291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D748AE" w:rsidRPr="002916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https://resh.edu.ru/subject/lesson/5355/start/201418/</w:t>
              </w:r>
            </w:hyperlink>
          </w:p>
          <w:p w:rsidR="001D20C9" w:rsidRPr="002916BE" w:rsidRDefault="001D20C9" w:rsidP="001D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E">
              <w:rPr>
                <w:rFonts w:ascii="Times New Roman" w:hAnsi="Times New Roman" w:cs="Times New Roman"/>
                <w:sz w:val="24"/>
                <w:szCs w:val="24"/>
              </w:rPr>
              <w:t>и выполните тренировочные задания по теме.</w:t>
            </w:r>
          </w:p>
          <w:p w:rsidR="001D20C9" w:rsidRPr="002916BE" w:rsidRDefault="001D20C9" w:rsidP="001D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12" w:space="0" w:color="auto"/>
            </w:tcBorders>
          </w:tcPr>
          <w:p w:rsidR="001D20C9" w:rsidRPr="002916BE" w:rsidRDefault="003A2958" w:rsidP="001D20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6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134, упр. 245.</w:t>
            </w:r>
          </w:p>
        </w:tc>
      </w:tr>
      <w:tr w:rsidR="002916BE" w:rsidRPr="002916BE" w:rsidTr="002916BE">
        <w:tc>
          <w:tcPr>
            <w:tcW w:w="486" w:type="dxa"/>
            <w:vMerge/>
            <w:tcBorders>
              <w:left w:val="single" w:sz="12" w:space="0" w:color="auto"/>
            </w:tcBorders>
          </w:tcPr>
          <w:p w:rsidR="002916BE" w:rsidRPr="002916BE" w:rsidRDefault="002916BE" w:rsidP="002916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7" w:type="dxa"/>
          </w:tcPr>
          <w:p w:rsidR="002916BE" w:rsidRPr="002916BE" w:rsidRDefault="002916BE" w:rsidP="002916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6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4" w:type="dxa"/>
          </w:tcPr>
          <w:p w:rsidR="002916BE" w:rsidRPr="002916BE" w:rsidRDefault="002916BE" w:rsidP="002916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6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502" w:type="dxa"/>
          </w:tcPr>
          <w:p w:rsidR="002916BE" w:rsidRPr="002916BE" w:rsidRDefault="002916BE" w:rsidP="0029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6B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39" w:type="dxa"/>
          </w:tcPr>
          <w:p w:rsidR="002916BE" w:rsidRPr="002916BE" w:rsidRDefault="002916BE" w:rsidP="00291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E">
              <w:rPr>
                <w:rFonts w:ascii="Times New Roman" w:hAnsi="Times New Roman" w:cs="Times New Roman"/>
                <w:sz w:val="24"/>
                <w:szCs w:val="24"/>
              </w:rPr>
              <w:t xml:space="preserve">Англ. язык </w:t>
            </w:r>
          </w:p>
          <w:p w:rsidR="002916BE" w:rsidRPr="002916BE" w:rsidRDefault="002916BE" w:rsidP="00291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E">
              <w:rPr>
                <w:rFonts w:ascii="Times New Roman" w:hAnsi="Times New Roman" w:cs="Times New Roman"/>
                <w:sz w:val="24"/>
                <w:szCs w:val="24"/>
              </w:rPr>
              <w:t>(Канаева И.В.)</w:t>
            </w:r>
          </w:p>
        </w:tc>
        <w:tc>
          <w:tcPr>
            <w:tcW w:w="2694" w:type="dxa"/>
          </w:tcPr>
          <w:p w:rsidR="002916BE" w:rsidRPr="002916BE" w:rsidRDefault="002916BE" w:rsidP="002916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Sundays</w:t>
            </w:r>
          </w:p>
        </w:tc>
        <w:tc>
          <w:tcPr>
            <w:tcW w:w="4463" w:type="dxa"/>
          </w:tcPr>
          <w:p w:rsidR="002916BE" w:rsidRPr="002916BE" w:rsidRDefault="00305026" w:rsidP="002916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="002916BE" w:rsidRPr="002916B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="002916BE" w:rsidRPr="002916B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://</w:t>
              </w:r>
              <w:r w:rsidR="002916BE" w:rsidRPr="002916B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youtu</w:t>
              </w:r>
              <w:r w:rsidR="002916BE" w:rsidRPr="002916B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.</w:t>
              </w:r>
              <w:r w:rsidR="002916BE" w:rsidRPr="002916B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be</w:t>
              </w:r>
              <w:r w:rsidR="002916BE" w:rsidRPr="002916B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</w:t>
              </w:r>
              <w:r w:rsidR="002916BE" w:rsidRPr="002916B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ErG</w:t>
              </w:r>
              <w:r w:rsidR="002916BE" w:rsidRPr="002916B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13</w:t>
              </w:r>
              <w:r w:rsidR="002916BE" w:rsidRPr="002916B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R</w:t>
              </w:r>
              <w:r w:rsidR="002916BE" w:rsidRPr="002916B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-</w:t>
              </w:r>
              <w:r w:rsidR="002916BE" w:rsidRPr="002916B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RfA</w:t>
              </w:r>
              <w:r w:rsidR="002916BE" w:rsidRPr="002916B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4</w:t>
              </w:r>
            </w:hyperlink>
          </w:p>
          <w:p w:rsidR="002916BE" w:rsidRPr="002916BE" w:rsidRDefault="002916BE" w:rsidP="002916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6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Учебник: стр.128 (60)  упр.1</w:t>
            </w:r>
          </w:p>
          <w:p w:rsidR="002916BE" w:rsidRPr="002916BE" w:rsidRDefault="00305026" w:rsidP="002916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2916BE" w:rsidRPr="002916B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https://www.youtube.com/watch?v=s3lycVm6DsU</w:t>
              </w:r>
            </w:hyperlink>
          </w:p>
        </w:tc>
        <w:tc>
          <w:tcPr>
            <w:tcW w:w="2624" w:type="dxa"/>
          </w:tcPr>
          <w:p w:rsidR="002916BE" w:rsidRPr="002916BE" w:rsidRDefault="002916BE" w:rsidP="0029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6BE">
              <w:rPr>
                <w:rFonts w:ascii="Times New Roman" w:hAnsi="Times New Roman" w:cs="Times New Roman"/>
                <w:sz w:val="24"/>
                <w:szCs w:val="24"/>
              </w:rPr>
              <w:t>Учебник : стр. 127 ( 59) упр.6</w:t>
            </w:r>
          </w:p>
          <w:p w:rsidR="002916BE" w:rsidRPr="002916BE" w:rsidRDefault="002916BE" w:rsidP="0029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6BE">
              <w:rPr>
                <w:rFonts w:ascii="Times New Roman" w:hAnsi="Times New Roman" w:cs="Times New Roman"/>
                <w:sz w:val="24"/>
                <w:szCs w:val="24"/>
              </w:rPr>
              <w:t xml:space="preserve"> ( портфолио)</w:t>
            </w:r>
          </w:p>
        </w:tc>
      </w:tr>
      <w:tr w:rsidR="002916BE" w:rsidRPr="002916BE" w:rsidTr="002916BE">
        <w:tc>
          <w:tcPr>
            <w:tcW w:w="486" w:type="dxa"/>
            <w:vMerge/>
            <w:tcBorders>
              <w:left w:val="single" w:sz="12" w:space="0" w:color="auto"/>
            </w:tcBorders>
          </w:tcPr>
          <w:p w:rsidR="002916BE" w:rsidRPr="002916BE" w:rsidRDefault="002916BE" w:rsidP="002916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7" w:type="dxa"/>
          </w:tcPr>
          <w:p w:rsidR="002916BE" w:rsidRPr="002916BE" w:rsidRDefault="002916BE" w:rsidP="002916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</w:tcPr>
          <w:p w:rsidR="002916BE" w:rsidRPr="002916BE" w:rsidRDefault="002916BE" w:rsidP="002916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</w:tcPr>
          <w:p w:rsidR="002916BE" w:rsidRPr="002916BE" w:rsidRDefault="002916BE" w:rsidP="00291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E">
              <w:rPr>
                <w:rFonts w:ascii="Times New Roman" w:hAnsi="Times New Roman" w:cs="Times New Roman"/>
                <w:sz w:val="24"/>
                <w:szCs w:val="24"/>
              </w:rPr>
              <w:t>Онлайн поддключение</w:t>
            </w:r>
          </w:p>
        </w:tc>
        <w:tc>
          <w:tcPr>
            <w:tcW w:w="2439" w:type="dxa"/>
          </w:tcPr>
          <w:p w:rsidR="002916BE" w:rsidRPr="002916BE" w:rsidRDefault="002916BE" w:rsidP="002916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6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Англ. язык </w:t>
            </w:r>
          </w:p>
          <w:p w:rsidR="002916BE" w:rsidRPr="002916BE" w:rsidRDefault="002916BE" w:rsidP="002916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6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(Бирюкова В.А)</w:t>
            </w:r>
          </w:p>
        </w:tc>
        <w:tc>
          <w:tcPr>
            <w:tcW w:w="2694" w:type="dxa"/>
          </w:tcPr>
          <w:p w:rsidR="002916BE" w:rsidRPr="002916BE" w:rsidRDefault="00305026" w:rsidP="002916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hyperlink r:id="rId8" w:tooltip="Выбрать тему урока" w:history="1">
              <w:r w:rsidR="002916BE" w:rsidRPr="002916BE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On Sundays</w:t>
              </w:r>
            </w:hyperlink>
          </w:p>
          <w:p w:rsidR="002916BE" w:rsidRPr="002916BE" w:rsidRDefault="002916BE" w:rsidP="002916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2916B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Present simple</w:t>
            </w:r>
          </w:p>
          <w:p w:rsidR="002916BE" w:rsidRPr="002916BE" w:rsidRDefault="002916BE" w:rsidP="002916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2916B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(</w:t>
            </w:r>
            <w:r w:rsidRPr="002916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настоящее</w:t>
            </w:r>
            <w:r w:rsidRPr="002916B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2916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время</w:t>
            </w:r>
            <w:r w:rsidRPr="002916B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4463" w:type="dxa"/>
          </w:tcPr>
          <w:p w:rsidR="002916BE" w:rsidRPr="002916BE" w:rsidRDefault="002916BE" w:rsidP="00291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6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 (вся группа)</w:t>
            </w:r>
          </w:p>
          <w:p w:rsidR="002916BE" w:rsidRPr="002916BE" w:rsidRDefault="002916BE" w:rsidP="00291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6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Посмотрите видео: </w:t>
            </w:r>
            <w:hyperlink r:id="rId9" w:history="1">
              <w:r w:rsidRPr="002916B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https://youtu.be/ErG13R-RfA4</w:t>
              </w:r>
            </w:hyperlink>
          </w:p>
          <w:p w:rsidR="002916BE" w:rsidRPr="002916BE" w:rsidRDefault="002916BE" w:rsidP="00291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6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Учебник: упр.1.стр.126 (в новом учебнике – 58) выписать слова, перевести.</w:t>
            </w:r>
          </w:p>
          <w:p w:rsidR="002916BE" w:rsidRPr="002916BE" w:rsidRDefault="002916BE" w:rsidP="00291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6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Упр.2.стр.124 (стр.56- в новом учебнике) письменно</w:t>
            </w:r>
          </w:p>
          <w:p w:rsidR="002916BE" w:rsidRPr="002916BE" w:rsidRDefault="002916BE" w:rsidP="00291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6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Презентация по теме. По ссылке:</w:t>
            </w:r>
          </w:p>
          <w:p w:rsidR="002916BE" w:rsidRPr="002916BE" w:rsidRDefault="00305026" w:rsidP="00291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="002916BE" w:rsidRPr="002916B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https://padlet.com/vbirykova83/unrl59nxd2znx9ja</w:t>
              </w:r>
            </w:hyperlink>
          </w:p>
        </w:tc>
        <w:tc>
          <w:tcPr>
            <w:tcW w:w="2624" w:type="dxa"/>
          </w:tcPr>
          <w:p w:rsidR="002916BE" w:rsidRPr="002916BE" w:rsidRDefault="002916BE" w:rsidP="002916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6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Перейти по ссылке: </w:t>
            </w:r>
            <w:hyperlink r:id="rId11" w:history="1">
              <w:r w:rsidRPr="002916B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https://padlet.com/vbirykova83/unrl59nxd2znx9ja</w:t>
              </w:r>
            </w:hyperlink>
          </w:p>
          <w:p w:rsidR="002916BE" w:rsidRPr="002916BE" w:rsidRDefault="002916BE" w:rsidP="002916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6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Правило выучить и выполнить упр.-ие </w:t>
            </w:r>
          </w:p>
        </w:tc>
      </w:tr>
      <w:tr w:rsidR="002916BE" w:rsidRPr="002916BE" w:rsidTr="002916BE">
        <w:tc>
          <w:tcPr>
            <w:tcW w:w="486" w:type="dxa"/>
            <w:vMerge/>
            <w:tcBorders>
              <w:left w:val="single" w:sz="12" w:space="0" w:color="auto"/>
            </w:tcBorders>
          </w:tcPr>
          <w:p w:rsidR="002916BE" w:rsidRPr="002916BE" w:rsidRDefault="002916BE" w:rsidP="002916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7" w:type="dxa"/>
          </w:tcPr>
          <w:p w:rsidR="002916BE" w:rsidRPr="002916BE" w:rsidRDefault="002916BE" w:rsidP="002916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6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4" w:type="dxa"/>
          </w:tcPr>
          <w:p w:rsidR="002916BE" w:rsidRPr="002916BE" w:rsidRDefault="002916BE" w:rsidP="002916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6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502" w:type="dxa"/>
          </w:tcPr>
          <w:p w:rsidR="002916BE" w:rsidRPr="002916BE" w:rsidRDefault="002916BE" w:rsidP="002916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6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Он-лайн подключение</w:t>
            </w:r>
          </w:p>
        </w:tc>
        <w:tc>
          <w:tcPr>
            <w:tcW w:w="2439" w:type="dxa"/>
          </w:tcPr>
          <w:p w:rsidR="002916BE" w:rsidRPr="002916BE" w:rsidRDefault="002916BE" w:rsidP="00291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E"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</w:p>
        </w:tc>
        <w:tc>
          <w:tcPr>
            <w:tcW w:w="2694" w:type="dxa"/>
          </w:tcPr>
          <w:p w:rsidR="002916BE" w:rsidRPr="002916BE" w:rsidRDefault="002916BE" w:rsidP="002916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6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Р. Сеф «Весёлые стихи».</w:t>
            </w:r>
          </w:p>
        </w:tc>
        <w:tc>
          <w:tcPr>
            <w:tcW w:w="4463" w:type="dxa"/>
          </w:tcPr>
          <w:p w:rsidR="002916BE" w:rsidRPr="002916BE" w:rsidRDefault="002916BE" w:rsidP="002916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6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Скайп (весь класс)</w:t>
            </w:r>
          </w:p>
          <w:p w:rsidR="002916BE" w:rsidRPr="002916BE" w:rsidRDefault="002916BE" w:rsidP="00291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посмотрите  </w:t>
            </w:r>
            <w:hyperlink r:id="rId12" w:history="1">
              <w:r w:rsidRPr="002916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https://resh.edu.ru/subject/lesson/5191/start/184278/</w:t>
              </w:r>
            </w:hyperlink>
          </w:p>
        </w:tc>
        <w:tc>
          <w:tcPr>
            <w:tcW w:w="2624" w:type="dxa"/>
          </w:tcPr>
          <w:p w:rsidR="002916BE" w:rsidRPr="002916BE" w:rsidRDefault="002916BE" w:rsidP="00291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6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Учебник: стр. 186-188 выр. чтение.</w:t>
            </w:r>
          </w:p>
        </w:tc>
      </w:tr>
      <w:tr w:rsidR="002916BE" w:rsidRPr="002916BE" w:rsidTr="002916BE">
        <w:tc>
          <w:tcPr>
            <w:tcW w:w="486" w:type="dxa"/>
            <w:vMerge/>
            <w:tcBorders>
              <w:left w:val="single" w:sz="12" w:space="0" w:color="auto"/>
            </w:tcBorders>
          </w:tcPr>
          <w:p w:rsidR="002916BE" w:rsidRPr="002916BE" w:rsidRDefault="002916BE" w:rsidP="002916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3" w:type="dxa"/>
            <w:gridSpan w:val="3"/>
          </w:tcPr>
          <w:p w:rsidR="002916BE" w:rsidRPr="002916BE" w:rsidRDefault="002916BE" w:rsidP="002916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6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2220" w:type="dxa"/>
            <w:gridSpan w:val="4"/>
          </w:tcPr>
          <w:p w:rsidR="002916BE" w:rsidRPr="002916BE" w:rsidRDefault="002916BE" w:rsidP="00291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16BE" w:rsidRPr="002916BE" w:rsidTr="002916BE">
        <w:trPr>
          <w:trHeight w:val="356"/>
        </w:trPr>
        <w:tc>
          <w:tcPr>
            <w:tcW w:w="486" w:type="dxa"/>
            <w:vMerge/>
            <w:tcBorders>
              <w:left w:val="single" w:sz="12" w:space="0" w:color="auto"/>
            </w:tcBorders>
          </w:tcPr>
          <w:p w:rsidR="002916BE" w:rsidRPr="002916BE" w:rsidRDefault="002916BE" w:rsidP="002916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7" w:type="dxa"/>
          </w:tcPr>
          <w:p w:rsidR="002916BE" w:rsidRPr="002916BE" w:rsidRDefault="002916BE" w:rsidP="002916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6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4" w:type="dxa"/>
          </w:tcPr>
          <w:p w:rsidR="002916BE" w:rsidRPr="002916BE" w:rsidRDefault="002916BE" w:rsidP="002916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6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502" w:type="dxa"/>
          </w:tcPr>
          <w:p w:rsidR="002916BE" w:rsidRPr="002916BE" w:rsidRDefault="002916BE" w:rsidP="002916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6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Он-лайн подключение</w:t>
            </w:r>
          </w:p>
        </w:tc>
        <w:tc>
          <w:tcPr>
            <w:tcW w:w="2439" w:type="dxa"/>
          </w:tcPr>
          <w:p w:rsidR="002916BE" w:rsidRPr="002916BE" w:rsidRDefault="002916BE" w:rsidP="00291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694" w:type="dxa"/>
          </w:tcPr>
          <w:p w:rsidR="002916BE" w:rsidRPr="002916BE" w:rsidRDefault="002916BE" w:rsidP="002916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6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Картина-пейзаж.</w:t>
            </w:r>
          </w:p>
        </w:tc>
        <w:tc>
          <w:tcPr>
            <w:tcW w:w="4463" w:type="dxa"/>
          </w:tcPr>
          <w:p w:rsidR="002916BE" w:rsidRPr="002916BE" w:rsidRDefault="002916BE" w:rsidP="002916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6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Скайп (весь класс)</w:t>
            </w:r>
          </w:p>
          <w:p w:rsidR="002916BE" w:rsidRPr="002916BE" w:rsidRDefault="002916BE" w:rsidP="00291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посмотрите  </w:t>
            </w:r>
            <w:hyperlink r:id="rId13" w:history="1">
              <w:r w:rsidRPr="002916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https://resh.edu.ru/subject/lesson/5006/start/</w:t>
              </w:r>
              <w:r w:rsidRPr="002916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207830/</w:t>
              </w:r>
            </w:hyperlink>
          </w:p>
          <w:p w:rsidR="002916BE" w:rsidRPr="002916BE" w:rsidRDefault="002916BE" w:rsidP="002916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4" w:type="dxa"/>
          </w:tcPr>
          <w:p w:rsidR="002916BE" w:rsidRPr="002916BE" w:rsidRDefault="002916BE" w:rsidP="00291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6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Не предусмотрено</w:t>
            </w:r>
          </w:p>
        </w:tc>
      </w:tr>
    </w:tbl>
    <w:p w:rsidR="00623417" w:rsidRDefault="00623417" w:rsidP="00D92C45"/>
    <w:sectPr w:rsidR="00623417" w:rsidSect="002916BE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60621"/>
    <w:rsid w:val="000B4304"/>
    <w:rsid w:val="001712FE"/>
    <w:rsid w:val="001D20C9"/>
    <w:rsid w:val="002916BE"/>
    <w:rsid w:val="002E23BF"/>
    <w:rsid w:val="002F1B80"/>
    <w:rsid w:val="00305026"/>
    <w:rsid w:val="003A2958"/>
    <w:rsid w:val="00451ED6"/>
    <w:rsid w:val="004D7DB2"/>
    <w:rsid w:val="00623417"/>
    <w:rsid w:val="00751C51"/>
    <w:rsid w:val="007B513C"/>
    <w:rsid w:val="00946A36"/>
    <w:rsid w:val="00963B92"/>
    <w:rsid w:val="009747F6"/>
    <w:rsid w:val="009B62CB"/>
    <w:rsid w:val="00BB72DD"/>
    <w:rsid w:val="00C96DA4"/>
    <w:rsid w:val="00D748AE"/>
    <w:rsid w:val="00D92C45"/>
    <w:rsid w:val="00E02ED6"/>
    <w:rsid w:val="00E65380"/>
    <w:rsid w:val="00EE6238"/>
    <w:rsid w:val="00F061AD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https://resh.edu.ru/subject/lesson/5006/start/20783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3lycVm6DsU" TargetMode="External"/><Relationship Id="rId12" Type="http://schemas.openxmlformats.org/officeDocument/2006/relationships/hyperlink" Target="https://resh.edu.ru/subject/lesson/5191/start/18427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ErG13R-RfA4" TargetMode="External"/><Relationship Id="rId11" Type="http://schemas.openxmlformats.org/officeDocument/2006/relationships/hyperlink" Target="https://padlet.com/vbirykova83/unrl59nxd2znx9ja" TargetMode="External"/><Relationship Id="rId5" Type="http://schemas.openxmlformats.org/officeDocument/2006/relationships/hyperlink" Target="https://resh.edu.ru/subject/lesson/5355/start/201418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adlet.com/vbirykova83/unrl59nxd2znx9j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ErG13R-RfA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2020-05-16T20:18:00Z</dcterms:created>
  <dcterms:modified xsi:type="dcterms:W3CDTF">2020-05-16T20:34:00Z</dcterms:modified>
</cp:coreProperties>
</file>