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DE" w:rsidRPr="008F6C62" w:rsidRDefault="00036FDE" w:rsidP="00036F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4993" w:type="dxa"/>
        <w:tblLayout w:type="fixed"/>
        <w:tblLook w:val="04A0"/>
      </w:tblPr>
      <w:tblGrid>
        <w:gridCol w:w="513"/>
        <w:gridCol w:w="787"/>
        <w:gridCol w:w="1218"/>
        <w:gridCol w:w="1418"/>
        <w:gridCol w:w="2268"/>
        <w:gridCol w:w="1984"/>
        <w:gridCol w:w="4253"/>
        <w:gridCol w:w="2552"/>
      </w:tblGrid>
      <w:tr w:rsidR="00036FDE" w:rsidTr="00036FDE">
        <w:tc>
          <w:tcPr>
            <w:tcW w:w="513" w:type="dxa"/>
            <w:vMerge w:val="restart"/>
            <w:textDirection w:val="btLr"/>
          </w:tcPr>
          <w:p w:rsidR="00036FDE" w:rsidRDefault="00036FDE" w:rsidP="00FF4DA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   16.04.2020</w:t>
            </w:r>
          </w:p>
        </w:tc>
        <w:tc>
          <w:tcPr>
            <w:tcW w:w="787" w:type="dxa"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8" w:type="dxa"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036FDE" w:rsidRPr="00434ED2" w:rsidRDefault="00036FDE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036FDE" w:rsidRPr="00434ED2" w:rsidRDefault="00036FDE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253" w:type="dxa"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552" w:type="dxa"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36FDE" w:rsidTr="00036FDE">
        <w:tc>
          <w:tcPr>
            <w:tcW w:w="513" w:type="dxa"/>
            <w:vMerge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036FDE" w:rsidRPr="00434ED2" w:rsidRDefault="00036FDE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036FDE" w:rsidRPr="00434ED2" w:rsidRDefault="00036FDE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036FDE" w:rsidRPr="00271D95" w:rsidRDefault="00036FDE" w:rsidP="00FF4DAD">
            <w:pPr>
              <w:rPr>
                <w:rFonts w:ascii="Times New Roman" w:hAnsi="Times New Roman"/>
                <w:sz w:val="24"/>
                <w:szCs w:val="24"/>
              </w:rPr>
            </w:pPr>
            <w:r w:rsidRPr="00271D95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Св. этика</w:t>
            </w:r>
          </w:p>
          <w:p w:rsidR="00036FDE" w:rsidRPr="00A275E4" w:rsidRDefault="00036FDE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Кузнецова Т.Н.</w:t>
            </w:r>
          </w:p>
        </w:tc>
        <w:tc>
          <w:tcPr>
            <w:tcW w:w="1984" w:type="dxa"/>
          </w:tcPr>
          <w:p w:rsidR="00036FDE" w:rsidRPr="00462B42" w:rsidRDefault="00036FDE" w:rsidP="00FF4DA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62B42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Мои права и обязанности.</w:t>
            </w:r>
          </w:p>
        </w:tc>
        <w:tc>
          <w:tcPr>
            <w:tcW w:w="4253" w:type="dxa"/>
          </w:tcPr>
          <w:p w:rsidR="00036FDE" w:rsidRPr="009A4D96" w:rsidRDefault="00036FDE" w:rsidP="00FF4D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4D96">
              <w:t>Youtube</w:t>
            </w:r>
            <w:proofErr w:type="spellEnd"/>
            <w:r w:rsidRPr="009A4D96">
              <w:t>:</w:t>
            </w:r>
          </w:p>
          <w:p w:rsidR="00036FDE" w:rsidRPr="009A4D96" w:rsidRDefault="00FD4969" w:rsidP="00FF4DAD">
            <w:pPr>
              <w:rPr>
                <w:rFonts w:ascii="Times New Roman" w:hAnsi="Times New Roman"/>
                <w:sz w:val="20"/>
                <w:szCs w:val="20"/>
              </w:rPr>
            </w:pPr>
            <w:hyperlink r:id="rId4" w:history="1">
              <w:r w:rsidR="00036FDE" w:rsidRPr="00B23CA8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https://youtu.be/gPF220mOz54</w:t>
              </w:r>
            </w:hyperlink>
            <w:r w:rsidR="00036F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36FDE" w:rsidRPr="009A4D96" w:rsidRDefault="00036FDE" w:rsidP="00FF4DAD">
            <w:pPr>
              <w:tabs>
                <w:tab w:val="center" w:pos="9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Запомнить права и обязанности ребенка.</w:t>
            </w:r>
          </w:p>
        </w:tc>
      </w:tr>
      <w:tr w:rsidR="00036FDE" w:rsidTr="00036FDE">
        <w:tc>
          <w:tcPr>
            <w:tcW w:w="513" w:type="dxa"/>
            <w:vMerge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 w:val="restart"/>
          </w:tcPr>
          <w:p w:rsidR="00036FDE" w:rsidRPr="00434ED2" w:rsidRDefault="00036FDE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vMerge w:val="restart"/>
          </w:tcPr>
          <w:p w:rsidR="00036FDE" w:rsidRPr="00434ED2" w:rsidRDefault="00036FDE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36FDE" w:rsidRPr="00434ED2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 работа</w:t>
            </w:r>
          </w:p>
        </w:tc>
        <w:tc>
          <w:tcPr>
            <w:tcW w:w="2268" w:type="dxa"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036FDE" w:rsidRPr="008F6C62" w:rsidRDefault="00036FDE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Бирюкова В.А.</w:t>
            </w:r>
          </w:p>
        </w:tc>
        <w:tc>
          <w:tcPr>
            <w:tcW w:w="1984" w:type="dxa"/>
          </w:tcPr>
          <w:p w:rsidR="00036FDE" w:rsidRPr="00B2097C" w:rsidRDefault="00036FDE" w:rsidP="00F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4253" w:type="dxa"/>
          </w:tcPr>
          <w:p w:rsidR="00036FDE" w:rsidRPr="00BD1A70" w:rsidRDefault="00FD4969" w:rsidP="00FF4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ooltip="Изменить тему домашнего задания" w:history="1">
              <w:r w:rsidR="00036FDE">
                <w:rPr>
                  <w:rStyle w:val="a4"/>
                  <w:rFonts w:ascii="PT Sans Caption" w:hAnsi="PT Sans Caption"/>
                  <w:color w:val="1963A1"/>
                  <w:sz w:val="21"/>
                  <w:szCs w:val="21"/>
                  <w:shd w:val="clear" w:color="auto" w:fill="FFFFFF"/>
                </w:rPr>
                <w:t>https://edu.skyeng.ru</w:t>
              </w:r>
            </w:hyperlink>
          </w:p>
        </w:tc>
        <w:tc>
          <w:tcPr>
            <w:tcW w:w="2552" w:type="dxa"/>
          </w:tcPr>
          <w:p w:rsidR="00036FDE" w:rsidRPr="004D7ADD" w:rsidRDefault="00036FDE" w:rsidP="00FF4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379B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Выполнить задание на платформе. Повторение пройденного материала</w:t>
            </w:r>
          </w:p>
        </w:tc>
      </w:tr>
      <w:tr w:rsidR="00036FDE" w:rsidTr="00036FDE">
        <w:tc>
          <w:tcPr>
            <w:tcW w:w="513" w:type="dxa"/>
            <w:vMerge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  <w:vMerge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36FDE" w:rsidRPr="00122F15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  <w:proofErr w:type="spellEnd"/>
            <w:r w:rsidRPr="00122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97AC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Английский язык</w:t>
            </w:r>
          </w:p>
          <w:p w:rsidR="00036FDE" w:rsidRPr="00997AC7" w:rsidRDefault="00036FDE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Т.А.</w:t>
            </w:r>
          </w:p>
        </w:tc>
        <w:tc>
          <w:tcPr>
            <w:tcW w:w="1984" w:type="dxa"/>
          </w:tcPr>
          <w:p w:rsidR="00036FDE" w:rsidRPr="00B2097C" w:rsidRDefault="00036FDE" w:rsidP="00FF4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Давай пойдем…</w:t>
            </w:r>
          </w:p>
        </w:tc>
        <w:tc>
          <w:tcPr>
            <w:tcW w:w="4253" w:type="dxa"/>
          </w:tcPr>
          <w:p w:rsidR="00036FDE" w:rsidRPr="00CC0320" w:rsidRDefault="00036FDE" w:rsidP="00FF4DAD">
            <w:pPr>
              <w:rPr>
                <w:rFonts w:ascii="Times New Roman" w:hAnsi="Times New Roman" w:cs="Times New Roman"/>
              </w:rPr>
            </w:pPr>
            <w:r w:rsidRPr="00961648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r w:rsidRPr="00961648">
              <w:rPr>
                <w:rFonts w:ascii="Times New Roman" w:hAnsi="Times New Roman" w:cs="Times New Roman"/>
                <w:lang w:val="en-US"/>
              </w:rPr>
              <w:t>Zoom</w:t>
            </w:r>
            <w:r w:rsidRPr="00961648">
              <w:rPr>
                <w:rFonts w:ascii="Times New Roman" w:hAnsi="Times New Roman" w:cs="Times New Roman"/>
              </w:rPr>
              <w:t>, в случае отсутствия подключения</w:t>
            </w:r>
            <w:hyperlink r:id="rId6" w:history="1">
              <w:r w:rsidRPr="0030632F">
                <w:rPr>
                  <w:rStyle w:val="a4"/>
                </w:rPr>
                <w:t>https://coreapp.ai/app/player/lesson/5e94981154f36ffd634dddd0/1</w:t>
              </w:r>
            </w:hyperlink>
          </w:p>
        </w:tc>
        <w:tc>
          <w:tcPr>
            <w:tcW w:w="2552" w:type="dxa"/>
          </w:tcPr>
          <w:p w:rsidR="00036FDE" w:rsidRPr="006C6820" w:rsidRDefault="00036FDE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платформе 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Skyes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C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C682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36FDE" w:rsidTr="00036FDE">
        <w:tc>
          <w:tcPr>
            <w:tcW w:w="513" w:type="dxa"/>
            <w:vMerge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036FDE" w:rsidRPr="00434ED2" w:rsidRDefault="00036FDE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036FDE" w:rsidRPr="00434ED2" w:rsidRDefault="00036FDE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036FDE" w:rsidRPr="00434ED2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68" w:type="dxa"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Русский язык</w:t>
            </w:r>
          </w:p>
          <w:p w:rsidR="00036FDE" w:rsidRPr="00494576" w:rsidRDefault="00036FDE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036FDE" w:rsidRPr="00434ED2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  <w:r w:rsidRPr="00F5145A">
              <w:rPr>
                <w:rFonts w:ascii="Times New Roman" w:hAnsi="Times New Roman" w:cs="Times New Roman"/>
              </w:rPr>
              <w:t xml:space="preserve"> по теме «Имя прилагательное»</w:t>
            </w:r>
          </w:p>
        </w:tc>
        <w:tc>
          <w:tcPr>
            <w:tcW w:w="4253" w:type="dxa"/>
          </w:tcPr>
          <w:p w:rsidR="00036FDE" w:rsidRPr="000821F7" w:rsidRDefault="00036FDE" w:rsidP="00FF4DAD">
            <w:pPr>
              <w:rPr>
                <w:rFonts w:ascii="Times New Roman" w:hAnsi="Times New Roman" w:cs="Times New Roman"/>
                <w:b/>
              </w:rPr>
            </w:pPr>
            <w:r w:rsidRPr="000821F7">
              <w:rPr>
                <w:rFonts w:ascii="Times New Roman" w:hAnsi="Times New Roman" w:cs="Times New Roman"/>
              </w:rPr>
              <w:t xml:space="preserve">Выполните в </w:t>
            </w:r>
            <w:r w:rsidRPr="000821F7">
              <w:rPr>
                <w:rFonts w:ascii="Times New Roman" w:hAnsi="Times New Roman" w:cs="Times New Roman"/>
                <w:b/>
              </w:rPr>
              <w:t xml:space="preserve">РЭШ </w:t>
            </w:r>
            <w:r w:rsidRPr="000821F7">
              <w:rPr>
                <w:rFonts w:ascii="Times New Roman" w:hAnsi="Times New Roman" w:cs="Times New Roman"/>
                <w:i/>
              </w:rPr>
              <w:t>Контрольные задания:</w:t>
            </w:r>
          </w:p>
          <w:p w:rsidR="00036FDE" w:rsidRPr="000821F7" w:rsidRDefault="00FD4969" w:rsidP="00FF4DAD">
            <w:pPr>
              <w:rPr>
                <w:rFonts w:ascii="Times New Roman" w:hAnsi="Times New Roman" w:cs="Times New Roman"/>
              </w:rPr>
            </w:pPr>
            <w:hyperlink r:id="rId7" w:history="1">
              <w:r w:rsidR="00036FDE" w:rsidRPr="000821F7">
                <w:rPr>
                  <w:rStyle w:val="a4"/>
                  <w:rFonts w:ascii="Times New Roman" w:hAnsi="Times New Roman" w:cs="Times New Roman"/>
                </w:rPr>
                <w:t>https://resh.edu.ru/subject/lesson/7696/control/2/</w:t>
              </w:r>
            </w:hyperlink>
          </w:p>
          <w:p w:rsidR="00036FDE" w:rsidRPr="000821F7" w:rsidRDefault="00036FDE" w:rsidP="00FF4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6FDE" w:rsidRPr="000821F7" w:rsidRDefault="00036FDE" w:rsidP="00FF4DAD">
            <w:pPr>
              <w:rPr>
                <w:rFonts w:ascii="Times New Roman" w:hAnsi="Times New Roman" w:cs="Times New Roman"/>
              </w:rPr>
            </w:pPr>
            <w:r w:rsidRPr="000821F7">
              <w:rPr>
                <w:rFonts w:ascii="Times New Roman" w:hAnsi="Times New Roman" w:cs="Times New Roman"/>
              </w:rPr>
              <w:t>Решу ВПР, вариант 8:</w:t>
            </w:r>
          </w:p>
          <w:p w:rsidR="00036FDE" w:rsidRPr="000821F7" w:rsidRDefault="00FD4969" w:rsidP="00FF4DAD">
            <w:pPr>
              <w:rPr>
                <w:rFonts w:ascii="Times New Roman" w:hAnsi="Times New Roman" w:cs="Times New Roman"/>
              </w:rPr>
            </w:pPr>
            <w:hyperlink r:id="rId8" w:history="1">
              <w:r w:rsidR="00036FDE" w:rsidRPr="000821F7">
                <w:rPr>
                  <w:rStyle w:val="a4"/>
                  <w:rFonts w:ascii="Times New Roman" w:hAnsi="Times New Roman" w:cs="Times New Roman"/>
                </w:rPr>
                <w:t>https://rus5-vpr.sdamgia.ru/test?id=168708</w:t>
              </w:r>
            </w:hyperlink>
          </w:p>
          <w:p w:rsidR="00036FDE" w:rsidRDefault="00036FDE" w:rsidP="00FF4DAD">
            <w:pPr>
              <w:rPr>
                <w:rFonts w:ascii="Times New Roman" w:hAnsi="Times New Roman" w:cs="Times New Roman"/>
              </w:rPr>
            </w:pPr>
            <w:r w:rsidRPr="000821F7">
              <w:rPr>
                <w:rFonts w:ascii="Times New Roman" w:hAnsi="Times New Roman" w:cs="Times New Roman"/>
              </w:rPr>
              <w:t xml:space="preserve">выполнить задания </w:t>
            </w:r>
            <w:r>
              <w:rPr>
                <w:rFonts w:ascii="Times New Roman" w:hAnsi="Times New Roman" w:cs="Times New Roman"/>
              </w:rPr>
              <w:t>с 3 – до конца</w:t>
            </w:r>
            <w:r w:rsidRPr="000821F7">
              <w:rPr>
                <w:rFonts w:ascii="Times New Roman" w:hAnsi="Times New Roman" w:cs="Times New Roman"/>
              </w:rPr>
              <w:t>.</w:t>
            </w:r>
            <w:r w:rsidRPr="005E533C">
              <w:rPr>
                <w:rFonts w:ascii="Times New Roman" w:hAnsi="Times New Roman" w:cs="Times New Roman"/>
              </w:rPr>
              <w:t xml:space="preserve"> </w:t>
            </w:r>
          </w:p>
          <w:p w:rsidR="00036FDE" w:rsidRPr="005E533C" w:rsidRDefault="00036FDE" w:rsidP="00FF4DAD">
            <w:pPr>
              <w:rPr>
                <w:rFonts w:ascii="Times New Roman" w:hAnsi="Times New Roman" w:cs="Times New Roman"/>
              </w:rPr>
            </w:pPr>
            <w:proofErr w:type="gramStart"/>
            <w:r w:rsidRPr="005E533C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ото выполненных</w:t>
            </w:r>
            <w:r w:rsidRPr="005E53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Контрольных заданий из РЭШ –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результатов по 14 вопросам) </w:t>
            </w:r>
            <w:r w:rsidRPr="005E533C">
              <w:rPr>
                <w:rFonts w:ascii="Times New Roman" w:hAnsi="Times New Roman" w:cs="Times New Roman"/>
              </w:rPr>
              <w:t>прислать мне в АСУ РСО</w:t>
            </w:r>
            <w:proofErr w:type="gramEnd"/>
          </w:p>
        </w:tc>
      </w:tr>
      <w:tr w:rsidR="00036FDE" w:rsidTr="00036FDE">
        <w:tc>
          <w:tcPr>
            <w:tcW w:w="513" w:type="dxa"/>
            <w:vMerge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0" w:type="dxa"/>
            <w:gridSpan w:val="7"/>
          </w:tcPr>
          <w:p w:rsidR="00036FDE" w:rsidRPr="00434ED2" w:rsidRDefault="00036FDE" w:rsidP="00FF4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036FDE" w:rsidTr="00036FDE">
        <w:trPr>
          <w:trHeight w:val="495"/>
        </w:trPr>
        <w:tc>
          <w:tcPr>
            <w:tcW w:w="513" w:type="dxa"/>
            <w:vMerge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036FDE" w:rsidRPr="00434ED2" w:rsidRDefault="00036FDE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8" w:type="dxa"/>
          </w:tcPr>
          <w:p w:rsidR="00036FDE" w:rsidRPr="00434ED2" w:rsidRDefault="00036FDE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036FDE" w:rsidRPr="00434ED2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68" w:type="dxa"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036FDE" w:rsidRPr="00854B8A" w:rsidRDefault="00036FDE" w:rsidP="00FF4DAD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Ковшова М.Н..</w:t>
            </w:r>
          </w:p>
        </w:tc>
        <w:tc>
          <w:tcPr>
            <w:tcW w:w="1984" w:type="dxa"/>
          </w:tcPr>
          <w:p w:rsidR="00036FDE" w:rsidRPr="00434ED2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253" w:type="dxa"/>
          </w:tcPr>
          <w:p w:rsidR="00036FDE" w:rsidRPr="00434ED2" w:rsidRDefault="00FD4969" w:rsidP="00FF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36FDE" w:rsidRPr="008E696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http://seninvg07.narod.ru/005_matem_sphera_5.htm</w:t>
              </w:r>
            </w:hyperlink>
          </w:p>
        </w:tc>
        <w:tc>
          <w:tcPr>
            <w:tcW w:w="2552" w:type="dxa"/>
          </w:tcPr>
          <w:p w:rsidR="00036FDE" w:rsidRPr="00434ED2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174-№640,642,645</w:t>
            </w:r>
          </w:p>
        </w:tc>
      </w:tr>
      <w:tr w:rsidR="00036FDE" w:rsidTr="00036FDE">
        <w:tc>
          <w:tcPr>
            <w:tcW w:w="513" w:type="dxa"/>
            <w:vMerge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036FDE" w:rsidRPr="00434ED2" w:rsidRDefault="00036FDE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036FDE" w:rsidRPr="00434ED2" w:rsidRDefault="00036FDE" w:rsidP="00FF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18" w:type="dxa"/>
          </w:tcPr>
          <w:p w:rsidR="00036FDE" w:rsidRPr="00434ED2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1BDD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2268" w:type="dxa"/>
          </w:tcPr>
          <w:p w:rsidR="00036FDE" w:rsidRDefault="00036FDE" w:rsidP="00FF4DAD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</w:t>
            </w:r>
          </w:p>
          <w:p w:rsidR="00036FDE" w:rsidRPr="008F6C62" w:rsidRDefault="00036FDE" w:rsidP="00FF4DA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Луговая Т.Н.</w:t>
            </w:r>
          </w:p>
        </w:tc>
        <w:tc>
          <w:tcPr>
            <w:tcW w:w="1984" w:type="dxa"/>
          </w:tcPr>
          <w:p w:rsidR="00036FDE" w:rsidRPr="00AE5EBD" w:rsidRDefault="00036FDE" w:rsidP="00FF4DAD">
            <w:pPr>
              <w:rPr>
                <w:rFonts w:ascii="Times New Roman" w:hAnsi="Times New Roman" w:cs="Times New Roman"/>
              </w:rPr>
            </w:pPr>
            <w:r w:rsidRPr="00AE5EBD">
              <w:rPr>
                <w:rFonts w:ascii="Times New Roman" w:hAnsi="Times New Roman" w:cs="Times New Roman"/>
              </w:rPr>
              <w:t> А.Т.Твардовский «Рассказ танкиста». Война и дети</w:t>
            </w:r>
          </w:p>
        </w:tc>
        <w:tc>
          <w:tcPr>
            <w:tcW w:w="4253" w:type="dxa"/>
          </w:tcPr>
          <w:p w:rsidR="00036FDE" w:rsidRPr="00C56141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Pr="00C56141">
              <w:rPr>
                <w:rFonts w:ascii="Times New Roman" w:hAnsi="Times New Roman" w:cs="Times New Roman"/>
                <w:b/>
                <w:sz w:val="24"/>
                <w:szCs w:val="24"/>
              </w:rPr>
              <w:t>РЭШ:</w:t>
            </w:r>
          </w:p>
          <w:p w:rsidR="00036FDE" w:rsidRPr="00C56141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141">
              <w:rPr>
                <w:rFonts w:ascii="Times New Roman" w:hAnsi="Times New Roman" w:cs="Times New Roman"/>
                <w:i/>
                <w:sz w:val="24"/>
                <w:szCs w:val="24"/>
              </w:rPr>
              <w:t>видеоурок</w:t>
            </w:r>
            <w:proofErr w:type="spellEnd"/>
            <w:r w:rsidRPr="00C5614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FDE" w:rsidRDefault="00FD4969" w:rsidP="00FF4DAD">
            <w:hyperlink r:id="rId10" w:history="1">
              <w:r w:rsidR="00036FDE" w:rsidRPr="00E4155E">
                <w:rPr>
                  <w:rStyle w:val="a4"/>
                </w:rPr>
                <w:t>https://resh.edu.ru/subject/lesson/7398/main/247508/</w:t>
              </w:r>
            </w:hyperlink>
          </w:p>
          <w:p w:rsidR="00036FDE" w:rsidRPr="00C56141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Затем выполнить:</w:t>
            </w:r>
          </w:p>
          <w:p w:rsidR="00036FDE" w:rsidRPr="00C56141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>Учебник: стр.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6-158</w:t>
            </w:r>
            <w:r w:rsidRPr="00C56141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</w:t>
            </w:r>
          </w:p>
          <w:p w:rsidR="00036FDE" w:rsidRPr="00C56141" w:rsidRDefault="00036FDE" w:rsidP="00FF4DAD">
            <w:pPr>
              <w:rPr>
                <w:rFonts w:ascii="Times New Roman" w:hAnsi="Times New Roman" w:cs="Times New Roman"/>
              </w:rPr>
            </w:pPr>
            <w:r w:rsidRPr="003A615E">
              <w:rPr>
                <w:rFonts w:ascii="Times New Roman" w:hAnsi="Times New Roman" w:cs="Times New Roman"/>
              </w:rPr>
              <w:t>А.Т.Твардовского «Рассказ танкиста»</w:t>
            </w:r>
            <w:r w:rsidRPr="00C56141">
              <w:rPr>
                <w:rFonts w:ascii="Times New Roman" w:hAnsi="Times New Roman" w:cs="Times New Roman"/>
              </w:rPr>
              <w:t>;</w:t>
            </w:r>
          </w:p>
          <w:p w:rsidR="00036FDE" w:rsidRPr="00C56141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141">
              <w:rPr>
                <w:rFonts w:ascii="Times New Roman" w:hAnsi="Times New Roman" w:cs="Times New Roman"/>
              </w:rPr>
              <w:t>«</w:t>
            </w:r>
            <w:r w:rsidR="0059546A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54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свою речь</w:t>
            </w:r>
            <w:r>
              <w:rPr>
                <w:rFonts w:ascii="Times New Roman" w:hAnsi="Times New Roman" w:cs="Times New Roman"/>
              </w:rPr>
              <w:t>» (стр. 159</w:t>
            </w:r>
            <w:r w:rsidRPr="00C56141">
              <w:rPr>
                <w:rFonts w:ascii="Times New Roman" w:hAnsi="Times New Roman" w:cs="Times New Roman"/>
              </w:rPr>
              <w:t xml:space="preserve">) – </w:t>
            </w:r>
            <w:r>
              <w:rPr>
                <w:rFonts w:ascii="Times New Roman" w:hAnsi="Times New Roman" w:cs="Times New Roman"/>
              </w:rPr>
              <w:t xml:space="preserve">1 и 2 вопросы </w:t>
            </w:r>
            <w:r w:rsidRPr="00C56141">
              <w:rPr>
                <w:rFonts w:ascii="Times New Roman" w:hAnsi="Times New Roman" w:cs="Times New Roman"/>
              </w:rPr>
              <w:t>отвечать письменно.</w:t>
            </w:r>
            <w:r>
              <w:rPr>
                <w:rFonts w:ascii="Times New Roman" w:hAnsi="Times New Roman" w:cs="Times New Roman"/>
              </w:rPr>
              <w:t xml:space="preserve"> Вопрос 3 – устно.</w:t>
            </w:r>
          </w:p>
          <w:p w:rsidR="00036FDE" w:rsidRPr="00C56141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FDE" w:rsidRPr="00C56141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6FDE" w:rsidRPr="003A615E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луша</w:t>
            </w:r>
            <w:r w:rsidRPr="003A615E">
              <w:rPr>
                <w:rFonts w:ascii="Times New Roman" w:hAnsi="Times New Roman" w:cs="Times New Roman"/>
                <w:sz w:val="24"/>
                <w:szCs w:val="24"/>
              </w:rPr>
              <w:t>ть в актерском исполнении:</w:t>
            </w:r>
          </w:p>
          <w:p w:rsidR="00036FDE" w:rsidRPr="003A615E" w:rsidRDefault="00FD4969" w:rsidP="00FF4DAD">
            <w:pPr>
              <w:rPr>
                <w:rFonts w:ascii="Times New Roman" w:hAnsi="Times New Roman" w:cs="Times New Roman"/>
              </w:rPr>
            </w:pPr>
            <w:hyperlink r:id="rId11" w:history="1">
              <w:r w:rsidR="00036FDE" w:rsidRPr="003A615E">
                <w:rPr>
                  <w:rStyle w:val="a4"/>
                  <w:rFonts w:ascii="Times New Roman" w:hAnsi="Times New Roman" w:cs="Times New Roman"/>
                </w:rPr>
                <w:t>https://yandex.ru/video/se</w:t>
              </w:r>
              <w:r w:rsidR="00036FDE" w:rsidRPr="003A615E">
                <w:rPr>
                  <w:rStyle w:val="a4"/>
                  <w:rFonts w:ascii="Times New Roman" w:hAnsi="Times New Roman" w:cs="Times New Roman"/>
                </w:rPr>
                <w:lastRenderedPageBreak/>
                <w:t>arch?text=рассказ%20танкиста%20актерское%20чтение&amp;from=tabbar</w:t>
              </w:r>
            </w:hyperlink>
          </w:p>
          <w:p w:rsidR="00036FDE" w:rsidRPr="003A615E" w:rsidRDefault="00036FDE" w:rsidP="00FF4DAD">
            <w:pPr>
              <w:rPr>
                <w:rFonts w:ascii="Times New Roman" w:hAnsi="Times New Roman" w:cs="Times New Roman"/>
              </w:rPr>
            </w:pPr>
            <w:r w:rsidRPr="003A615E">
              <w:rPr>
                <w:rFonts w:ascii="Times New Roman" w:hAnsi="Times New Roman" w:cs="Times New Roman"/>
                <w:sz w:val="24"/>
                <w:szCs w:val="24"/>
              </w:rPr>
              <w:t xml:space="preserve">Читать выразительно стихотворение </w:t>
            </w:r>
            <w:r w:rsidRPr="003A615E">
              <w:rPr>
                <w:rFonts w:ascii="Times New Roman" w:hAnsi="Times New Roman" w:cs="Times New Roman"/>
              </w:rPr>
              <w:t xml:space="preserve"> А.Т.Твардовского «Рассказ танкиста» (стр. 156-158);</w:t>
            </w:r>
          </w:p>
          <w:p w:rsidR="00036FDE" w:rsidRPr="003A615E" w:rsidRDefault="00036FDE" w:rsidP="00FF4DAD">
            <w:pPr>
              <w:rPr>
                <w:rFonts w:ascii="Times New Roman" w:hAnsi="Times New Roman" w:cs="Times New Roman"/>
              </w:rPr>
            </w:pPr>
            <w:r w:rsidRPr="003A615E">
              <w:rPr>
                <w:rFonts w:ascii="Times New Roman" w:hAnsi="Times New Roman" w:cs="Times New Roman"/>
              </w:rPr>
              <w:t xml:space="preserve">«Размышляем о </w:t>
            </w:r>
            <w:proofErr w:type="gramStart"/>
            <w:r w:rsidRPr="003A615E">
              <w:rPr>
                <w:rFonts w:ascii="Times New Roman" w:hAnsi="Times New Roman" w:cs="Times New Roman"/>
              </w:rPr>
              <w:t>прочитанном</w:t>
            </w:r>
            <w:proofErr w:type="gramEnd"/>
            <w:r w:rsidRPr="003A615E">
              <w:rPr>
                <w:rFonts w:ascii="Times New Roman" w:hAnsi="Times New Roman" w:cs="Times New Roman"/>
              </w:rPr>
              <w:t>» вопрос 1 на стр. 158 ответить письменно.</w:t>
            </w:r>
          </w:p>
          <w:p w:rsidR="00036FDE" w:rsidRPr="003A615E" w:rsidRDefault="00036FDE" w:rsidP="00FF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15E">
              <w:rPr>
                <w:rFonts w:ascii="Times New Roman" w:hAnsi="Times New Roman" w:cs="Times New Roman"/>
              </w:rPr>
              <w:t xml:space="preserve">Фото выполненной </w:t>
            </w:r>
            <w:r>
              <w:rPr>
                <w:rFonts w:ascii="Times New Roman" w:hAnsi="Times New Roman" w:cs="Times New Roman"/>
              </w:rPr>
              <w:t>домашне</w:t>
            </w:r>
            <w:r w:rsidRPr="003A615E">
              <w:rPr>
                <w:rFonts w:ascii="Times New Roman" w:hAnsi="Times New Roman" w:cs="Times New Roman"/>
              </w:rPr>
              <w:t>й работы прислать мне в АСУ РСО</w:t>
            </w:r>
          </w:p>
        </w:tc>
      </w:tr>
    </w:tbl>
    <w:p w:rsidR="00036FDE" w:rsidRPr="00434ED2" w:rsidRDefault="00036FDE" w:rsidP="00036F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59C" w:rsidRDefault="001F159C"/>
    <w:sectPr w:rsidR="001F159C" w:rsidSect="00036FD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6FDE"/>
    <w:rsid w:val="00036FDE"/>
    <w:rsid w:val="001F159C"/>
    <w:rsid w:val="0059546A"/>
    <w:rsid w:val="00FD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6FDE"/>
    <w:rPr>
      <w:color w:val="0000FF" w:themeColor="hyperlink"/>
      <w:u w:val="single"/>
    </w:rPr>
  </w:style>
  <w:style w:type="paragraph" w:styleId="a5">
    <w:name w:val="No Spacing"/>
    <w:uiPriority w:val="1"/>
    <w:qFormat/>
    <w:rsid w:val="00036F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5-vpr.sdamgia.ru/test?id=16870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696/control/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eapp.ai/app/player/lesson/5e94981154f36ffd634dddd0/1" TargetMode="External"/><Relationship Id="rId11" Type="http://schemas.openxmlformats.org/officeDocument/2006/relationships/hyperlink" Target="https://yandex.ru/video/search?text=&#1088;&#1072;&#1089;&#1089;&#1082;&#1072;&#1079;%20&#1090;&#1072;&#1085;&#1082;&#1080;&#1089;&#1090;&#1072;%20&#1072;&#1082;&#1090;&#1077;&#1088;&#1089;&#1082;&#1086;&#1077;%20&#1095;&#1090;&#1077;&#1085;&#1080;&#1077;&amp;from=tabbar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https://resh.edu.ru/subject/lesson/7398/main/247508/" TargetMode="External"/><Relationship Id="rId4" Type="http://schemas.openxmlformats.org/officeDocument/2006/relationships/hyperlink" Target="https://youtu.be/gPF220mOz54" TargetMode="External"/><Relationship Id="rId9" Type="http://schemas.openxmlformats.org/officeDocument/2006/relationships/hyperlink" Target="http://seninvg07.narod.ru/005_matem_sphera_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2020-04-14T12:20:00Z</dcterms:created>
  <dcterms:modified xsi:type="dcterms:W3CDTF">2020-04-14T15:51:00Z</dcterms:modified>
</cp:coreProperties>
</file>