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683"/>
        <w:gridCol w:w="1559"/>
        <w:gridCol w:w="1984"/>
        <w:gridCol w:w="5387"/>
        <w:gridCol w:w="2487"/>
      </w:tblGrid>
      <w:tr w:rsidR="004D7DB2" w:rsidRPr="000A095D" w:rsidTr="00773695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A095D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0A095D" w:rsidTr="00773695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0A095D" w:rsidRDefault="00A00816" w:rsidP="000077C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007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D55EEB" w:rsidRPr="000A095D" w:rsidRDefault="00D55EEB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00816" w:rsidRPr="000A095D" w:rsidRDefault="00D55EEB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0A095D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00816" w:rsidRPr="000A095D" w:rsidRDefault="000077C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Проверочный диктант по теме «Спряжение глаголов».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572D4" w:rsidRPr="000A095D" w:rsidRDefault="00341C2F" w:rsidP="004572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="004572D4"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1C2F" w:rsidRPr="00341C2F" w:rsidRDefault="00CC34B1" w:rsidP="00341C2F">
            <w:pPr>
              <w:spacing w:after="0" w:line="24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</w:t>
            </w:r>
          </w:p>
          <w:p w:rsidR="00E52287" w:rsidRPr="000A095D" w:rsidRDefault="00E52287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с. </w:t>
            </w:r>
            <w:r w:rsidR="00341C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341C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упр.2</w:t>
            </w:r>
            <w:r w:rsid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341C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</w:t>
            </w:r>
            <w:r w:rsid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(определить спряжение глаголов, выделить окончания)</w:t>
            </w:r>
            <w:r w:rsidR="00341C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10 </w:t>
            </w:r>
            <w:proofErr w:type="gramStart"/>
            <w:r w:rsidR="00341C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341C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/слов.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572D4" w:rsidRPr="000A095D" w:rsidRDefault="004572D4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341C2F" w:rsidRPr="000A095D" w:rsidRDefault="00CC34B1" w:rsidP="00341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</w:t>
            </w:r>
          </w:p>
        </w:tc>
      </w:tr>
      <w:tr w:rsidR="00A00816" w:rsidRPr="000A095D" w:rsidTr="00773695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3" w:type="dxa"/>
          </w:tcPr>
          <w:p w:rsidR="00CC34B1" w:rsidRPr="00CC34B1" w:rsidRDefault="00CC34B1" w:rsidP="00CC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00816" w:rsidRPr="000A095D" w:rsidRDefault="00CC34B1" w:rsidP="00CC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</w:tcPr>
          <w:p w:rsidR="00A00816" w:rsidRPr="000A095D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00816" w:rsidRPr="000A095D" w:rsidRDefault="0082341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 и деления умножением.</w:t>
            </w:r>
          </w:p>
        </w:tc>
        <w:tc>
          <w:tcPr>
            <w:tcW w:w="5387" w:type="dxa"/>
          </w:tcPr>
          <w:p w:rsidR="00CC34B1" w:rsidRDefault="00CC34B1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CC34B1" w:rsidRDefault="00CC34B1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  <w:r w:rsidRP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основную часть в </w:t>
            </w:r>
            <w:r w:rsidRPr="00CC3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625DB7" w:rsidRDefault="009E2C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CC34B1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https://resh.edu.ru/subject/lesson/4583/start/218117/</w:t>
              </w:r>
            </w:hyperlink>
          </w:p>
          <w:p w:rsidR="00625DB7" w:rsidRDefault="00625DB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4D3E" w:rsidRPr="000A095D" w:rsidRDefault="00625DB7" w:rsidP="00CC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B4D3E"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ыполните </w:t>
            </w:r>
            <w:r w:rsidR="00CC3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316, 318</w:t>
            </w:r>
          </w:p>
        </w:tc>
        <w:tc>
          <w:tcPr>
            <w:tcW w:w="2487" w:type="dxa"/>
          </w:tcPr>
          <w:p w:rsidR="00A00816" w:rsidRDefault="00CC34B1" w:rsidP="00625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CC34B1" w:rsidRPr="000A095D" w:rsidRDefault="00CC34B1" w:rsidP="00625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77 № 319, 321</w:t>
            </w:r>
          </w:p>
        </w:tc>
      </w:tr>
      <w:tr w:rsidR="009E2C28" w:rsidRPr="000A095D" w:rsidTr="00773695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461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3" w:type="dxa"/>
          </w:tcPr>
          <w:p w:rsidR="009E2C28" w:rsidRPr="00EB0858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амостоятельная работа</w:t>
            </w: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9E2C28" w:rsidRPr="00EB0858" w:rsidRDefault="009E2C28" w:rsidP="009E2C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0858">
              <w:rPr>
                <w:rFonts w:ascii="Times New Roman" w:hAnsi="Times New Roman" w:cs="Times New Roman"/>
                <w:lang w:eastAsia="en-US"/>
              </w:rPr>
              <w:t>Англ. язык (</w:t>
            </w:r>
            <w:proofErr w:type="spellStart"/>
            <w:r w:rsidRPr="00EB0858">
              <w:rPr>
                <w:rFonts w:ascii="Times New Roman" w:hAnsi="Times New Roman" w:cs="Times New Roman"/>
                <w:lang w:eastAsia="en-US"/>
              </w:rPr>
              <w:t>Канаева</w:t>
            </w:r>
            <w:proofErr w:type="spellEnd"/>
            <w:r w:rsidRPr="00EB0858">
              <w:rPr>
                <w:rFonts w:ascii="Times New Roman" w:hAnsi="Times New Roman" w:cs="Times New Roman"/>
                <w:lang w:eastAsia="en-US"/>
              </w:rPr>
              <w:t xml:space="preserve"> И.В.)</w:t>
            </w:r>
          </w:p>
        </w:tc>
        <w:tc>
          <w:tcPr>
            <w:tcW w:w="1984" w:type="dxa"/>
          </w:tcPr>
          <w:p w:rsidR="009E2C28" w:rsidRPr="00EB0858" w:rsidRDefault="009E2C28" w:rsidP="009E2C2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EB0858">
              <w:rPr>
                <w:rFonts w:ascii="Times New Roman" w:hAnsi="Times New Roman" w:cs="Times New Roman"/>
                <w:lang w:val="en-US" w:eastAsia="en-US"/>
              </w:rPr>
              <w:t>Now I know. I love English.</w:t>
            </w:r>
          </w:p>
          <w:p w:rsidR="009E2C28" w:rsidRPr="00EB0858" w:rsidRDefault="009E2C28" w:rsidP="009E2C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B0858">
              <w:rPr>
                <w:rFonts w:ascii="Times New Roman" w:hAnsi="Times New Roman" w:cs="Times New Roman"/>
                <w:lang w:eastAsia="en-US"/>
              </w:rPr>
              <w:t>Подготовка к тесту</w:t>
            </w:r>
          </w:p>
        </w:tc>
        <w:tc>
          <w:tcPr>
            <w:tcW w:w="5387" w:type="dxa"/>
          </w:tcPr>
          <w:p w:rsidR="009E2C28" w:rsidRPr="00EB0858" w:rsidRDefault="009E2C28" w:rsidP="009E2C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r w:rsidRPr="00EB0858">
              <w:rPr>
                <w:rFonts w:ascii="Times New Roman" w:eastAsia="Calibri" w:hAnsi="Times New Roman" w:cs="Times New Roman"/>
                <w:lang w:val="en-US" w:eastAsia="en-US"/>
              </w:rPr>
              <w:t>Spotlight</w:t>
            </w: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4</w:t>
            </w:r>
          </w:p>
          <w:p w:rsidR="009E2C28" w:rsidRPr="00EB0858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7" w:type="dxa"/>
          </w:tcPr>
          <w:p w:rsidR="009E2C28" w:rsidRPr="00EB0858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Учебник</w:t>
            </w:r>
            <w:proofErr w:type="gramStart"/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:</w:t>
            </w:r>
            <w:proofErr w:type="gramEnd"/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E2C28" w:rsidRPr="00EB0858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стр. 118 – 119 </w:t>
            </w:r>
          </w:p>
          <w:p w:rsidR="009E2C28" w:rsidRPr="00EB0858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(50 -51)</w:t>
            </w:r>
          </w:p>
          <w:p w:rsidR="009E2C28" w:rsidRPr="00EB0858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письменно</w:t>
            </w:r>
          </w:p>
        </w:tc>
      </w:tr>
      <w:bookmarkEnd w:id="0"/>
      <w:tr w:rsidR="009E2C28" w:rsidRPr="000A095D" w:rsidTr="00773695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9E2C28" w:rsidRPr="00EB0858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9E2C28" w:rsidRPr="00EB0858" w:rsidRDefault="009E2C28" w:rsidP="009E2C28">
            <w:pPr>
              <w:jc w:val="both"/>
              <w:rPr>
                <w:rFonts w:ascii="Times New Roman" w:hAnsi="Times New Roman" w:cs="Times New Roman"/>
              </w:rPr>
            </w:pPr>
            <w:r w:rsidRPr="00EB0858">
              <w:rPr>
                <w:rFonts w:ascii="Times New Roman" w:hAnsi="Times New Roman" w:cs="Times New Roman"/>
              </w:rPr>
              <w:t>Англ. Язык</w:t>
            </w:r>
          </w:p>
          <w:p w:rsidR="009E2C28" w:rsidRPr="00EB0858" w:rsidRDefault="009E2C28" w:rsidP="009E2C28">
            <w:pPr>
              <w:jc w:val="both"/>
              <w:rPr>
                <w:rFonts w:ascii="Times New Roman" w:hAnsi="Times New Roman" w:cs="Times New Roman"/>
              </w:rPr>
            </w:pPr>
            <w:r w:rsidRPr="00EB0858">
              <w:rPr>
                <w:rFonts w:ascii="Times New Roman" w:hAnsi="Times New Roman" w:cs="Times New Roman"/>
              </w:rPr>
              <w:t>(Бирюкова В.А.)</w:t>
            </w:r>
          </w:p>
          <w:p w:rsidR="009E2C28" w:rsidRPr="00EB0858" w:rsidRDefault="009E2C28" w:rsidP="009E2C28">
            <w:pPr>
              <w:jc w:val="both"/>
              <w:rPr>
                <w:rFonts w:ascii="Times New Roman" w:hAnsi="Times New Roman" w:cs="Times New Roman"/>
              </w:rPr>
            </w:pPr>
          </w:p>
          <w:p w:rsidR="009E2C28" w:rsidRPr="00EB0858" w:rsidRDefault="009E2C28" w:rsidP="009E2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2C28" w:rsidRPr="00EB0858" w:rsidRDefault="009E2C28" w:rsidP="009E2C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858">
              <w:rPr>
                <w:rFonts w:ascii="Times New Roman" w:hAnsi="Times New Roman" w:cs="Times New Roman"/>
                <w:lang w:val="en-US"/>
              </w:rPr>
              <w:t>Now I know. I love English.</w:t>
            </w:r>
          </w:p>
          <w:p w:rsidR="009E2C28" w:rsidRPr="00EB0858" w:rsidRDefault="009E2C28" w:rsidP="009E2C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0858">
              <w:rPr>
                <w:rFonts w:ascii="Times New Roman" w:hAnsi="Times New Roman" w:cs="Times New Roman"/>
              </w:rPr>
              <w:t>Повторение и закрепление изученного материала. Подготовка к тесту</w:t>
            </w:r>
          </w:p>
        </w:tc>
        <w:tc>
          <w:tcPr>
            <w:tcW w:w="5387" w:type="dxa"/>
          </w:tcPr>
          <w:p w:rsidR="009E2C28" w:rsidRPr="00EB0858" w:rsidRDefault="009E2C28" w:rsidP="009E2C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r w:rsidRPr="00EB0858">
              <w:rPr>
                <w:rFonts w:ascii="Times New Roman" w:eastAsia="Calibri" w:hAnsi="Times New Roman" w:cs="Times New Roman"/>
                <w:lang w:val="en-US" w:eastAsia="en-US"/>
              </w:rPr>
              <w:t>Spotlight</w:t>
            </w: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4</w:t>
            </w:r>
          </w:p>
          <w:p w:rsidR="009E2C28" w:rsidRPr="00EB0858" w:rsidRDefault="009E2C28" w:rsidP="009E2C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7" w:type="dxa"/>
          </w:tcPr>
          <w:p w:rsidR="009E2C28" w:rsidRPr="00EB0858" w:rsidRDefault="009E2C28" w:rsidP="009E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Упр.2-5 стр.118  (стр.50) письменно. </w:t>
            </w:r>
          </w:p>
        </w:tc>
      </w:tr>
      <w:tr w:rsidR="009E2C28" w:rsidRPr="000A095D" w:rsidTr="00786BF6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9E2C28" w:rsidRPr="000A095D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E2C28" w:rsidRPr="000A095D" w:rsidTr="00773695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– 12.10 </w:t>
            </w:r>
          </w:p>
        </w:tc>
        <w:tc>
          <w:tcPr>
            <w:tcW w:w="1683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 помощью 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ЭОР</w:t>
            </w:r>
          </w:p>
        </w:tc>
        <w:tc>
          <w:tcPr>
            <w:tcW w:w="1559" w:type="dxa"/>
          </w:tcPr>
          <w:p w:rsidR="009E2C28" w:rsidRPr="000A095D" w:rsidRDefault="009E2C28" w:rsidP="009E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1984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спортивные игры</w:t>
            </w:r>
          </w:p>
        </w:tc>
        <w:tc>
          <w:tcPr>
            <w:tcW w:w="5387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7" w:type="dxa"/>
          </w:tcPr>
          <w:p w:rsidR="009E2C28" w:rsidRPr="000A095D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E2C28" w:rsidRPr="000A095D" w:rsidTr="00773695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3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9E2C28" w:rsidRPr="000A095D" w:rsidRDefault="009E2C28" w:rsidP="009E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6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закон России и права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</w:tcPr>
          <w:p w:rsidR="009E2C28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https://www.youtube.com/watch?time_continue=8&amp;v=DuI49RXRfmk&amp;feature=emb_logo</w:t>
              </w:r>
            </w:hyperlink>
          </w:p>
          <w:p w:rsidR="009E2C28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2C28" w:rsidRPr="000A095D" w:rsidRDefault="009E2C28" w:rsidP="009E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156-163 прочитать</w:t>
            </w:r>
          </w:p>
        </w:tc>
        <w:tc>
          <w:tcPr>
            <w:tcW w:w="2487" w:type="dxa"/>
          </w:tcPr>
          <w:p w:rsidR="009E2C28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</w:t>
            </w:r>
            <w:r w:rsidRPr="006B5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</w:p>
          <w:p w:rsidR="009E2C28" w:rsidRPr="000A095D" w:rsidRDefault="009E2C28" w:rsidP="009E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«Проверь себя!». Записать ответы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/т.</w:t>
            </w: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18D" w:rsidSect="00AA56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A2" w:rsidRDefault="006A5AA2" w:rsidP="00FC5F13">
      <w:pPr>
        <w:spacing w:after="0" w:line="240" w:lineRule="auto"/>
      </w:pPr>
      <w:r>
        <w:separator/>
      </w:r>
    </w:p>
  </w:endnote>
  <w:endnote w:type="continuationSeparator" w:id="0">
    <w:p w:rsidR="006A5AA2" w:rsidRDefault="006A5AA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A2" w:rsidRDefault="006A5AA2" w:rsidP="00FC5F13">
      <w:pPr>
        <w:spacing w:after="0" w:line="240" w:lineRule="auto"/>
      </w:pPr>
      <w:r>
        <w:separator/>
      </w:r>
    </w:p>
  </w:footnote>
  <w:footnote w:type="continuationSeparator" w:id="0">
    <w:p w:rsidR="006A5AA2" w:rsidRDefault="006A5AA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77CB"/>
    <w:rsid w:val="000576A8"/>
    <w:rsid w:val="00060621"/>
    <w:rsid w:val="000A095D"/>
    <w:rsid w:val="000A6489"/>
    <w:rsid w:val="00130F73"/>
    <w:rsid w:val="001618A1"/>
    <w:rsid w:val="00196E98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1C2F"/>
    <w:rsid w:val="00344778"/>
    <w:rsid w:val="00346842"/>
    <w:rsid w:val="0035443F"/>
    <w:rsid w:val="0035549A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21F81"/>
    <w:rsid w:val="005A2091"/>
    <w:rsid w:val="005B0251"/>
    <w:rsid w:val="00625DB7"/>
    <w:rsid w:val="006419F8"/>
    <w:rsid w:val="00655250"/>
    <w:rsid w:val="006A5AA2"/>
    <w:rsid w:val="006B56BB"/>
    <w:rsid w:val="00727542"/>
    <w:rsid w:val="00773695"/>
    <w:rsid w:val="007B513C"/>
    <w:rsid w:val="007C53A2"/>
    <w:rsid w:val="007D74FA"/>
    <w:rsid w:val="00823418"/>
    <w:rsid w:val="008B715C"/>
    <w:rsid w:val="008C42A2"/>
    <w:rsid w:val="008D022C"/>
    <w:rsid w:val="009147CE"/>
    <w:rsid w:val="00971104"/>
    <w:rsid w:val="00975466"/>
    <w:rsid w:val="00977D35"/>
    <w:rsid w:val="009B62CB"/>
    <w:rsid w:val="009E2C28"/>
    <w:rsid w:val="00A00816"/>
    <w:rsid w:val="00A14C51"/>
    <w:rsid w:val="00A72A88"/>
    <w:rsid w:val="00AA568D"/>
    <w:rsid w:val="00AF5A91"/>
    <w:rsid w:val="00B3530F"/>
    <w:rsid w:val="00BB249E"/>
    <w:rsid w:val="00BB72DD"/>
    <w:rsid w:val="00BE09E5"/>
    <w:rsid w:val="00C258C2"/>
    <w:rsid w:val="00C65B09"/>
    <w:rsid w:val="00C70247"/>
    <w:rsid w:val="00C74C4E"/>
    <w:rsid w:val="00C87883"/>
    <w:rsid w:val="00CC34B1"/>
    <w:rsid w:val="00D152EF"/>
    <w:rsid w:val="00D3061B"/>
    <w:rsid w:val="00D55EEB"/>
    <w:rsid w:val="00D62ADD"/>
    <w:rsid w:val="00D83EB0"/>
    <w:rsid w:val="00DF2C8C"/>
    <w:rsid w:val="00E14A36"/>
    <w:rsid w:val="00E35479"/>
    <w:rsid w:val="00E446D1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tBXS0f6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83/start/2181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DuI49RXRfm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2020-04-05T18:32:00Z</dcterms:created>
  <dcterms:modified xsi:type="dcterms:W3CDTF">2020-04-18T18:48:00Z</dcterms:modified>
</cp:coreProperties>
</file>